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520E" w14:textId="77777777" w:rsidR="00C507E3" w:rsidRDefault="00C507E3" w:rsidP="00C507E3">
      <w:pPr>
        <w:jc w:val="center"/>
        <w:rPr>
          <w:b/>
          <w:sz w:val="28"/>
        </w:rPr>
      </w:pPr>
      <w:bookmarkStart w:id="0" w:name="_Hlk533692571"/>
    </w:p>
    <w:p w14:paraId="6CD47D4B" w14:textId="62BEEA08" w:rsidR="00E76DC5" w:rsidRDefault="00E76DC5" w:rsidP="00C507E3">
      <w:pPr>
        <w:jc w:val="center"/>
        <w:rPr>
          <w:b/>
          <w:sz w:val="28"/>
        </w:rPr>
      </w:pPr>
      <w:r w:rsidRPr="00EB593F">
        <w:rPr>
          <w:b/>
          <w:sz w:val="28"/>
        </w:rPr>
        <w:t>The Links, Incorporated</w:t>
      </w:r>
    </w:p>
    <w:p w14:paraId="2ED7881B" w14:textId="27E6B3E6" w:rsidR="003964D4" w:rsidRPr="00EB593F" w:rsidRDefault="00B93521" w:rsidP="00C507E3">
      <w:pPr>
        <w:jc w:val="center"/>
        <w:rPr>
          <w:b/>
          <w:sz w:val="28"/>
        </w:rPr>
      </w:pPr>
      <w:r>
        <w:rPr>
          <w:b/>
          <w:sz w:val="28"/>
        </w:rPr>
        <w:t>BUSINESS MEETING</w:t>
      </w:r>
      <w:r w:rsidR="00C507E3">
        <w:rPr>
          <w:b/>
          <w:sz w:val="28"/>
        </w:rPr>
        <w:t xml:space="preserve"> MINUTES</w:t>
      </w:r>
    </w:p>
    <w:bookmarkEnd w:id="0"/>
    <w:p w14:paraId="1D8D2FFA" w14:textId="778A1157" w:rsidR="00E76DC5" w:rsidRPr="003964D4" w:rsidRDefault="00651AC8" w:rsidP="00C507E3">
      <w:pPr>
        <w:jc w:val="center"/>
        <w:rPr>
          <w:b/>
          <w:sz w:val="28"/>
        </w:rPr>
      </w:pPr>
      <w:r>
        <w:rPr>
          <w:b/>
          <w:sz w:val="28"/>
        </w:rPr>
        <w:t>28</w:t>
      </w:r>
      <w:r w:rsidR="00B93521">
        <w:rPr>
          <w:b/>
          <w:sz w:val="28"/>
        </w:rPr>
        <w:t xml:space="preserve"> </w:t>
      </w:r>
      <w:r w:rsidR="00B55084">
        <w:rPr>
          <w:b/>
          <w:sz w:val="28"/>
        </w:rPr>
        <w:t>October 2023</w:t>
      </w:r>
      <w:r w:rsidR="00E76DC5" w:rsidRPr="003964D4">
        <w:rPr>
          <w:b/>
          <w:sz w:val="28"/>
        </w:rPr>
        <w:t xml:space="preserve"> </w:t>
      </w:r>
    </w:p>
    <w:p w14:paraId="4C765E30" w14:textId="77777777" w:rsidR="003964D4" w:rsidRDefault="003964D4" w:rsidP="00EB593F">
      <w:pPr>
        <w:pStyle w:val="BodyText"/>
        <w:tabs>
          <w:tab w:val="left" w:pos="2714"/>
          <w:tab w:val="left" w:pos="3495"/>
          <w:tab w:val="left" w:pos="3940"/>
          <w:tab w:val="left" w:pos="6043"/>
          <w:tab w:val="left" w:pos="8770"/>
          <w:tab w:val="left" w:pos="8800"/>
        </w:tabs>
        <w:spacing w:line="360" w:lineRule="auto"/>
        <w:rPr>
          <w:b/>
          <w:u w:val="none"/>
        </w:rPr>
      </w:pPr>
    </w:p>
    <w:p w14:paraId="74084581" w14:textId="7A52D663" w:rsidR="00E61E49" w:rsidRPr="008A0E6A" w:rsidRDefault="007303EE" w:rsidP="00805AE4">
      <w:pPr>
        <w:pStyle w:val="BodyText"/>
        <w:tabs>
          <w:tab w:val="left" w:pos="2714"/>
          <w:tab w:val="left" w:pos="3495"/>
          <w:tab w:val="left" w:pos="3940"/>
          <w:tab w:val="left" w:pos="6043"/>
          <w:tab w:val="left" w:pos="8770"/>
          <w:tab w:val="left" w:pos="8800"/>
        </w:tabs>
        <w:spacing w:after="240" w:line="360" w:lineRule="auto"/>
        <w:rPr>
          <w:sz w:val="28"/>
          <w:szCs w:val="28"/>
          <w:u w:val="none"/>
        </w:rPr>
      </w:pPr>
      <w:r w:rsidRPr="008A0E6A">
        <w:rPr>
          <w:rStyle w:val="Strong"/>
          <w:sz w:val="28"/>
          <w:szCs w:val="28"/>
        </w:rPr>
        <w:t>Call to order</w:t>
      </w:r>
      <w:r w:rsidRPr="008A0E6A">
        <w:rPr>
          <w:b/>
          <w:sz w:val="28"/>
          <w:szCs w:val="28"/>
          <w:u w:val="none"/>
        </w:rPr>
        <w:t>:</w:t>
      </w:r>
      <w:r w:rsidRPr="008A0E6A">
        <w:rPr>
          <w:b/>
          <w:spacing w:val="-1"/>
          <w:sz w:val="28"/>
          <w:szCs w:val="28"/>
          <w:u w:val="none"/>
        </w:rPr>
        <w:t xml:space="preserve"> </w:t>
      </w:r>
      <w:r w:rsidRPr="008A0E6A">
        <w:rPr>
          <w:sz w:val="28"/>
          <w:szCs w:val="28"/>
          <w:u w:val="none"/>
        </w:rPr>
        <w:t>The meeting</w:t>
      </w:r>
      <w:r w:rsidRPr="008A0E6A">
        <w:rPr>
          <w:spacing w:val="-1"/>
          <w:sz w:val="28"/>
          <w:szCs w:val="28"/>
          <w:u w:val="none"/>
        </w:rPr>
        <w:t xml:space="preserve"> </w:t>
      </w:r>
      <w:r w:rsidRPr="008A0E6A">
        <w:rPr>
          <w:sz w:val="28"/>
          <w:szCs w:val="28"/>
          <w:u w:val="none"/>
        </w:rPr>
        <w:t>convened</w:t>
      </w:r>
      <w:r w:rsidRPr="008A0E6A">
        <w:rPr>
          <w:spacing w:val="-2"/>
          <w:sz w:val="28"/>
          <w:szCs w:val="28"/>
          <w:u w:val="none"/>
        </w:rPr>
        <w:t xml:space="preserve"> </w:t>
      </w:r>
      <w:r w:rsidRPr="008A0E6A">
        <w:rPr>
          <w:sz w:val="28"/>
          <w:szCs w:val="28"/>
          <w:u w:val="none"/>
        </w:rPr>
        <w:t xml:space="preserve">at </w:t>
      </w:r>
      <w:r w:rsidR="00651AC8" w:rsidRPr="008A0E6A">
        <w:rPr>
          <w:sz w:val="28"/>
          <w:szCs w:val="28"/>
          <w:u w:val="none"/>
        </w:rPr>
        <w:t xml:space="preserve">10:05 am, </w:t>
      </w:r>
      <w:r w:rsidR="008A0E6A" w:rsidRPr="008A0E6A">
        <w:rPr>
          <w:sz w:val="28"/>
          <w:szCs w:val="28"/>
          <w:u w:val="none"/>
        </w:rPr>
        <w:t>Link</w:t>
      </w:r>
      <w:r w:rsidR="00C455B6" w:rsidRPr="008A0E6A">
        <w:rPr>
          <w:sz w:val="28"/>
          <w:szCs w:val="28"/>
          <w:u w:val="none"/>
        </w:rPr>
        <w:t xml:space="preserve"> Mentha Hynes-Wilson</w:t>
      </w:r>
      <w:r w:rsidR="00EB593F" w:rsidRPr="008A0E6A">
        <w:rPr>
          <w:sz w:val="28"/>
          <w:szCs w:val="28"/>
          <w:u w:val="none"/>
        </w:rPr>
        <w:t xml:space="preserve">, </w:t>
      </w:r>
      <w:r w:rsidR="00C455B6" w:rsidRPr="008A0E6A">
        <w:rPr>
          <w:sz w:val="28"/>
          <w:szCs w:val="28"/>
          <w:u w:val="none"/>
        </w:rPr>
        <w:t>President</w:t>
      </w:r>
      <w:r w:rsidR="00EB593F" w:rsidRPr="008A0E6A">
        <w:rPr>
          <w:sz w:val="28"/>
          <w:szCs w:val="28"/>
          <w:u w:val="none"/>
        </w:rPr>
        <w:t>,</w:t>
      </w:r>
      <w:r w:rsidR="00B363FD" w:rsidRPr="008A0E6A">
        <w:rPr>
          <w:sz w:val="28"/>
          <w:szCs w:val="28"/>
          <w:u w:val="none"/>
        </w:rPr>
        <w:t xml:space="preserve"> </w:t>
      </w:r>
      <w:r w:rsidRPr="008A0E6A">
        <w:rPr>
          <w:sz w:val="28"/>
          <w:szCs w:val="28"/>
          <w:u w:val="none"/>
        </w:rPr>
        <w:t>presiding</w:t>
      </w:r>
      <w:r w:rsidR="00266546" w:rsidRPr="008A0E6A">
        <w:rPr>
          <w:spacing w:val="-1"/>
          <w:sz w:val="28"/>
          <w:szCs w:val="28"/>
          <w:u w:val="none"/>
        </w:rPr>
        <w:t>.</w:t>
      </w:r>
    </w:p>
    <w:p w14:paraId="2F844D1D" w14:textId="365CE5BE" w:rsidR="00C455B6" w:rsidRPr="008A0E6A" w:rsidRDefault="00C455B6" w:rsidP="00EB593F">
      <w:pPr>
        <w:spacing w:line="360" w:lineRule="auto"/>
        <w:rPr>
          <w:b/>
          <w:sz w:val="28"/>
          <w:szCs w:val="28"/>
        </w:rPr>
      </w:pPr>
      <w:r w:rsidRPr="008A0E6A">
        <w:rPr>
          <w:rStyle w:val="Strong"/>
          <w:sz w:val="28"/>
          <w:szCs w:val="28"/>
        </w:rPr>
        <w:t>The Pledge</w:t>
      </w:r>
      <w:r w:rsidRPr="008A0E6A">
        <w:rPr>
          <w:b/>
          <w:sz w:val="28"/>
          <w:szCs w:val="28"/>
        </w:rPr>
        <w:t xml:space="preserve"> </w:t>
      </w:r>
      <w:r w:rsidRPr="008A0E6A">
        <w:rPr>
          <w:bCs/>
          <w:sz w:val="28"/>
          <w:szCs w:val="28"/>
        </w:rPr>
        <w:t xml:space="preserve">was recited by </w:t>
      </w:r>
      <w:r w:rsidR="00CA4B5E" w:rsidRPr="008A0E6A">
        <w:rPr>
          <w:bCs/>
          <w:sz w:val="28"/>
          <w:szCs w:val="28"/>
        </w:rPr>
        <w:t xml:space="preserve">all chapter </w:t>
      </w:r>
      <w:r w:rsidR="00651AC8" w:rsidRPr="008A0E6A">
        <w:rPr>
          <w:bCs/>
          <w:sz w:val="28"/>
          <w:szCs w:val="28"/>
        </w:rPr>
        <w:t>members</w:t>
      </w:r>
      <w:r w:rsidR="00651AC8" w:rsidRPr="008A0E6A">
        <w:rPr>
          <w:b/>
          <w:sz w:val="28"/>
          <w:szCs w:val="28"/>
        </w:rPr>
        <w:t>.</w:t>
      </w:r>
    </w:p>
    <w:p w14:paraId="3E53D5E6" w14:textId="590AE161" w:rsidR="00C455B6" w:rsidRPr="008A0E6A" w:rsidRDefault="00C455B6" w:rsidP="00EB593F">
      <w:pPr>
        <w:spacing w:line="360" w:lineRule="auto"/>
        <w:rPr>
          <w:b/>
          <w:sz w:val="28"/>
          <w:szCs w:val="28"/>
        </w:rPr>
      </w:pPr>
      <w:r w:rsidRPr="008A0E6A">
        <w:rPr>
          <w:rStyle w:val="Strong"/>
          <w:sz w:val="28"/>
          <w:szCs w:val="28"/>
        </w:rPr>
        <w:t>The Song</w:t>
      </w:r>
      <w:r w:rsidRPr="008A0E6A">
        <w:rPr>
          <w:b/>
          <w:sz w:val="28"/>
          <w:szCs w:val="28"/>
        </w:rPr>
        <w:t xml:space="preserve"> </w:t>
      </w:r>
      <w:r w:rsidRPr="008A0E6A">
        <w:rPr>
          <w:bCs/>
          <w:sz w:val="28"/>
          <w:szCs w:val="28"/>
        </w:rPr>
        <w:t xml:space="preserve">was sung </w:t>
      </w:r>
      <w:r w:rsidR="00CA4B5E" w:rsidRPr="008A0E6A">
        <w:rPr>
          <w:bCs/>
          <w:sz w:val="28"/>
          <w:szCs w:val="28"/>
        </w:rPr>
        <w:t xml:space="preserve">by all chapter </w:t>
      </w:r>
      <w:r w:rsidR="00651AC8" w:rsidRPr="008A0E6A">
        <w:rPr>
          <w:bCs/>
          <w:sz w:val="28"/>
          <w:szCs w:val="28"/>
        </w:rPr>
        <w:t>members</w:t>
      </w:r>
      <w:r w:rsidR="00651AC8" w:rsidRPr="008A0E6A">
        <w:rPr>
          <w:b/>
          <w:sz w:val="28"/>
          <w:szCs w:val="28"/>
        </w:rPr>
        <w:t>.</w:t>
      </w:r>
    </w:p>
    <w:p w14:paraId="71E15719" w14:textId="703AAFB1" w:rsidR="00C46EB8" w:rsidRPr="008A0E6A" w:rsidRDefault="00C46EB8" w:rsidP="00EB593F">
      <w:pPr>
        <w:spacing w:line="360" w:lineRule="auto"/>
        <w:rPr>
          <w:bCs/>
          <w:sz w:val="28"/>
          <w:szCs w:val="28"/>
        </w:rPr>
      </w:pPr>
      <w:r w:rsidRPr="008A0E6A">
        <w:rPr>
          <w:bCs/>
          <w:sz w:val="28"/>
          <w:szCs w:val="28"/>
        </w:rPr>
        <w:t>The Linkspiration</w:t>
      </w:r>
      <w:r w:rsidR="00EB593F" w:rsidRPr="008A0E6A">
        <w:rPr>
          <w:bCs/>
          <w:sz w:val="28"/>
          <w:szCs w:val="28"/>
        </w:rPr>
        <w:t xml:space="preserve"> </w:t>
      </w:r>
      <w:r w:rsidR="00C455B6" w:rsidRPr="008A0E6A">
        <w:rPr>
          <w:bCs/>
          <w:sz w:val="28"/>
          <w:szCs w:val="28"/>
        </w:rPr>
        <w:t>and</w:t>
      </w:r>
      <w:r w:rsidR="00EB593F" w:rsidRPr="008A0E6A">
        <w:rPr>
          <w:bCs/>
          <w:sz w:val="28"/>
          <w:szCs w:val="28"/>
        </w:rPr>
        <w:t xml:space="preserve"> </w:t>
      </w:r>
      <w:r w:rsidRPr="008A0E6A">
        <w:rPr>
          <w:bCs/>
          <w:sz w:val="28"/>
          <w:szCs w:val="28"/>
        </w:rPr>
        <w:t>was provided by Link</w:t>
      </w:r>
      <w:r w:rsidR="00651AC8" w:rsidRPr="008A0E6A">
        <w:rPr>
          <w:bCs/>
          <w:sz w:val="28"/>
          <w:szCs w:val="28"/>
        </w:rPr>
        <w:t xml:space="preserve">s </w:t>
      </w:r>
      <w:r w:rsidR="00A23AE8" w:rsidRPr="008A0E6A">
        <w:rPr>
          <w:bCs/>
          <w:sz w:val="28"/>
          <w:szCs w:val="28"/>
        </w:rPr>
        <w:t>Joan Ray and Connie Lassiter</w:t>
      </w:r>
    </w:p>
    <w:p w14:paraId="6CD740CE" w14:textId="541A1010" w:rsidR="00E61E49" w:rsidRPr="008A0E6A" w:rsidRDefault="00477DC4" w:rsidP="00EB593F">
      <w:pPr>
        <w:spacing w:line="360" w:lineRule="auto"/>
        <w:rPr>
          <w:sz w:val="28"/>
          <w:szCs w:val="28"/>
        </w:rPr>
      </w:pPr>
      <w:r w:rsidRPr="008A0E6A">
        <w:rPr>
          <w:rStyle w:val="Strong"/>
          <w:sz w:val="28"/>
          <w:szCs w:val="28"/>
        </w:rPr>
        <w:t>Roll Call</w:t>
      </w:r>
      <w:r w:rsidRPr="008A0E6A">
        <w:rPr>
          <w:b/>
          <w:sz w:val="28"/>
          <w:szCs w:val="28"/>
        </w:rPr>
        <w:t xml:space="preserve"> </w:t>
      </w:r>
      <w:r w:rsidRPr="008A0E6A">
        <w:rPr>
          <w:bCs/>
          <w:sz w:val="28"/>
          <w:szCs w:val="28"/>
        </w:rPr>
        <w:t>performed by Link Gina Youngblood Hatcher</w:t>
      </w:r>
      <w:r w:rsidR="007303EE" w:rsidRPr="008A0E6A">
        <w:rPr>
          <w:b/>
          <w:sz w:val="28"/>
          <w:szCs w:val="28"/>
        </w:rPr>
        <w:t>:</w:t>
      </w:r>
    </w:p>
    <w:tbl>
      <w:tblPr>
        <w:tblW w:w="5595" w:type="dxa"/>
        <w:tblInd w:w="108" w:type="dxa"/>
        <w:tblLook w:val="04A0" w:firstRow="1" w:lastRow="0" w:firstColumn="1" w:lastColumn="0" w:noHBand="0" w:noVBand="1"/>
      </w:tblPr>
      <w:tblGrid>
        <w:gridCol w:w="3553"/>
        <w:gridCol w:w="222"/>
        <w:gridCol w:w="14"/>
        <w:gridCol w:w="1806"/>
      </w:tblGrid>
      <w:tr w:rsidR="0018384B" w:rsidRPr="0018384B" w14:paraId="2DBFF4F9" w14:textId="77777777" w:rsidTr="00A157C7">
        <w:trPr>
          <w:trHeight w:val="528"/>
        </w:trPr>
        <w:tc>
          <w:tcPr>
            <w:tcW w:w="3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BEB2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Total Active Members Present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E6F49" w14:textId="21A8E41F" w:rsidR="0018384B" w:rsidRPr="0018384B" w:rsidRDefault="00A23AE8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color w:val="000000"/>
                <w:sz w:val="40"/>
                <w:szCs w:val="40"/>
              </w:rPr>
              <w:t>21</w:t>
            </w:r>
          </w:p>
        </w:tc>
      </w:tr>
      <w:tr w:rsidR="0018384B" w:rsidRPr="0018384B" w14:paraId="4AD6D6EB" w14:textId="77777777" w:rsidTr="00A157C7">
        <w:trPr>
          <w:trHeight w:val="528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C9CD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Total Absent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930B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4D11B" w14:textId="2C434EAE" w:rsidR="0018384B" w:rsidRPr="0018384B" w:rsidRDefault="0018384B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</w:tr>
      <w:tr w:rsidR="0018384B" w:rsidRPr="0018384B" w14:paraId="43C0E466" w14:textId="77777777" w:rsidTr="00A157C7">
        <w:trPr>
          <w:trHeight w:val="588"/>
        </w:trPr>
        <w:tc>
          <w:tcPr>
            <w:tcW w:w="3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D49B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Total Present Alumna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C12FB" w14:textId="78E3C68B" w:rsidR="0018384B" w:rsidRPr="0018384B" w:rsidRDefault="0018384B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</w:tr>
      <w:tr w:rsidR="0018384B" w:rsidRPr="0018384B" w14:paraId="25D14343" w14:textId="77777777" w:rsidTr="00A157C7">
        <w:trPr>
          <w:trHeight w:val="516"/>
        </w:trPr>
        <w:tc>
          <w:tcPr>
            <w:tcW w:w="3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0641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Members Excused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7C65A" w14:textId="5544A853" w:rsidR="0018384B" w:rsidRPr="0018384B" w:rsidRDefault="0018384B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</w:tr>
    </w:tbl>
    <w:p w14:paraId="6FB21446" w14:textId="77777777" w:rsidR="0018384B" w:rsidRDefault="0018384B" w:rsidP="00EB593F">
      <w:pPr>
        <w:spacing w:line="360" w:lineRule="auto"/>
        <w:rPr>
          <w:b/>
          <w:sz w:val="24"/>
        </w:rPr>
      </w:pPr>
    </w:p>
    <w:p w14:paraId="1C879250" w14:textId="785B307C" w:rsidR="00A839F3" w:rsidRDefault="00A839F3" w:rsidP="00EB593F">
      <w:pPr>
        <w:spacing w:line="360" w:lineRule="auto"/>
        <w:rPr>
          <w:sz w:val="24"/>
        </w:rPr>
      </w:pPr>
      <w:r>
        <w:rPr>
          <w:b/>
          <w:sz w:val="24"/>
        </w:rPr>
        <w:t>Guests in attendance</w:t>
      </w:r>
      <w:r w:rsidR="001002D5">
        <w:rPr>
          <w:b/>
          <w:sz w:val="24"/>
        </w:rPr>
        <w:t>:</w:t>
      </w:r>
      <w:r w:rsidR="001002D5">
        <w:rPr>
          <w:sz w:val="24"/>
        </w:rPr>
        <w:t xml:space="preserve"> </w:t>
      </w:r>
      <w:r w:rsidR="0018384B">
        <w:rPr>
          <w:sz w:val="24"/>
        </w:rPr>
        <w:t>0</w:t>
      </w:r>
    </w:p>
    <w:p w14:paraId="7DE03CB7" w14:textId="3366B095" w:rsidR="00CA19A1" w:rsidRPr="008A0E6A" w:rsidRDefault="00E41104" w:rsidP="00CA19A1">
      <w:pPr>
        <w:spacing w:line="360" w:lineRule="auto"/>
        <w:rPr>
          <w:b/>
          <w:sz w:val="28"/>
          <w:szCs w:val="28"/>
        </w:rPr>
      </w:pPr>
      <w:r w:rsidRPr="008A0E6A">
        <w:rPr>
          <w:rStyle w:val="Strong"/>
          <w:sz w:val="28"/>
          <w:szCs w:val="28"/>
        </w:rPr>
        <w:t>Adoption of the Agenda</w:t>
      </w:r>
      <w:r w:rsidRPr="008A0E6A">
        <w:rPr>
          <w:b/>
          <w:sz w:val="28"/>
          <w:szCs w:val="28"/>
        </w:rPr>
        <w:t xml:space="preserve">:  </w:t>
      </w:r>
      <w:r w:rsidR="006470BA" w:rsidRPr="008A0E6A">
        <w:rPr>
          <w:bCs/>
          <w:sz w:val="28"/>
          <w:szCs w:val="28"/>
        </w:rPr>
        <w:t xml:space="preserve">Without objection the agenda was </w:t>
      </w:r>
      <w:r w:rsidR="00B55084" w:rsidRPr="008A0E6A">
        <w:rPr>
          <w:bCs/>
          <w:sz w:val="28"/>
          <w:szCs w:val="28"/>
        </w:rPr>
        <w:t>approved.</w:t>
      </w:r>
    </w:p>
    <w:p w14:paraId="319B0F23" w14:textId="1E863D68" w:rsidR="00FB763F" w:rsidRPr="008A0E6A" w:rsidRDefault="007303EE" w:rsidP="00CA19A1">
      <w:pPr>
        <w:spacing w:line="360" w:lineRule="auto"/>
        <w:rPr>
          <w:sz w:val="28"/>
          <w:szCs w:val="28"/>
        </w:rPr>
      </w:pPr>
      <w:r w:rsidRPr="008A0E6A">
        <w:rPr>
          <w:rStyle w:val="Strong"/>
          <w:sz w:val="28"/>
          <w:szCs w:val="28"/>
        </w:rPr>
        <w:t xml:space="preserve">Approval of </w:t>
      </w:r>
      <w:r w:rsidR="00343160" w:rsidRPr="008A0E6A">
        <w:rPr>
          <w:rStyle w:val="Strong"/>
          <w:sz w:val="28"/>
          <w:szCs w:val="28"/>
        </w:rPr>
        <w:t>M</w:t>
      </w:r>
      <w:r w:rsidRPr="008A0E6A">
        <w:rPr>
          <w:rStyle w:val="Strong"/>
          <w:sz w:val="28"/>
          <w:szCs w:val="28"/>
        </w:rPr>
        <w:t>inutes</w:t>
      </w:r>
      <w:r w:rsidRPr="008A0E6A">
        <w:rPr>
          <w:b/>
          <w:sz w:val="28"/>
          <w:szCs w:val="28"/>
        </w:rPr>
        <w:t xml:space="preserve">: </w:t>
      </w:r>
      <w:r w:rsidR="00172A2E" w:rsidRPr="008A0E6A">
        <w:rPr>
          <w:bCs/>
          <w:sz w:val="28"/>
          <w:szCs w:val="28"/>
        </w:rPr>
        <w:t xml:space="preserve">May Minutes correction: Treasurer’s Report Approved by Link Stephanie </w:t>
      </w:r>
      <w:r w:rsidR="000F5CC5" w:rsidRPr="008A0E6A">
        <w:rPr>
          <w:bCs/>
          <w:sz w:val="28"/>
          <w:szCs w:val="28"/>
        </w:rPr>
        <w:t xml:space="preserve">Croom </w:t>
      </w:r>
      <w:r w:rsidR="00172A2E" w:rsidRPr="008A0E6A">
        <w:rPr>
          <w:bCs/>
          <w:sz w:val="28"/>
          <w:szCs w:val="28"/>
        </w:rPr>
        <w:t>Williams.</w:t>
      </w:r>
      <w:r w:rsidR="000F5CC5" w:rsidRPr="008A0E6A">
        <w:rPr>
          <w:bCs/>
          <w:sz w:val="28"/>
          <w:szCs w:val="28"/>
        </w:rPr>
        <w:t xml:space="preserve"> Link Christine moved that May Minutes be approved with corrections. Motion passed.</w:t>
      </w:r>
    </w:p>
    <w:p w14:paraId="3ACC5E27" w14:textId="77777777" w:rsidR="00E61E49" w:rsidRPr="00E13011" w:rsidRDefault="007303EE" w:rsidP="008A0E6A">
      <w:pPr>
        <w:pStyle w:val="IntenseQuote"/>
        <w:spacing w:before="120" w:after="600" w:line="720" w:lineRule="atLeast"/>
      </w:pPr>
      <w:r w:rsidRPr="008A7003">
        <w:t xml:space="preserve">Officers' </w:t>
      </w:r>
      <w:r w:rsidR="00343160" w:rsidRPr="008A7003">
        <w:t>R</w:t>
      </w:r>
      <w:r w:rsidRPr="008A7003">
        <w:t>eports</w:t>
      </w:r>
      <w:r w:rsidRPr="00E13011">
        <w:t>:</w:t>
      </w:r>
    </w:p>
    <w:p w14:paraId="64311600" w14:textId="77777777" w:rsidR="00CA19A1" w:rsidRPr="008A0E6A" w:rsidRDefault="007303EE" w:rsidP="00CA19A1">
      <w:pPr>
        <w:spacing w:line="360" w:lineRule="auto"/>
        <w:rPr>
          <w:b/>
          <w:sz w:val="28"/>
          <w:szCs w:val="28"/>
        </w:rPr>
      </w:pPr>
      <w:r w:rsidRPr="008A0E6A">
        <w:rPr>
          <w:rStyle w:val="Strong"/>
          <w:sz w:val="28"/>
          <w:szCs w:val="28"/>
        </w:rPr>
        <w:t>President</w:t>
      </w:r>
      <w:r w:rsidRPr="008A0E6A">
        <w:rPr>
          <w:b/>
          <w:i/>
          <w:sz w:val="28"/>
          <w:szCs w:val="28"/>
        </w:rPr>
        <w:t xml:space="preserve"> </w:t>
      </w:r>
      <w:r w:rsidR="0028554D" w:rsidRPr="008A0E6A">
        <w:rPr>
          <w:sz w:val="28"/>
          <w:szCs w:val="28"/>
        </w:rPr>
        <w:t>–</w:t>
      </w:r>
      <w:r w:rsidR="00A84827" w:rsidRPr="008A0E6A">
        <w:rPr>
          <w:sz w:val="28"/>
          <w:szCs w:val="28"/>
        </w:rPr>
        <w:t>Link</w:t>
      </w:r>
      <w:r w:rsidR="008F6479" w:rsidRPr="008A0E6A">
        <w:rPr>
          <w:sz w:val="28"/>
          <w:szCs w:val="28"/>
        </w:rPr>
        <w:t xml:space="preserve"> </w:t>
      </w:r>
      <w:r w:rsidR="003053E7" w:rsidRPr="008A0E6A">
        <w:rPr>
          <w:sz w:val="28"/>
          <w:szCs w:val="28"/>
        </w:rPr>
        <w:t>Mentha Hynes-Wilson</w:t>
      </w:r>
      <w:r w:rsidR="000F5CC5" w:rsidRPr="008A0E6A">
        <w:rPr>
          <w:sz w:val="28"/>
          <w:szCs w:val="28"/>
        </w:rPr>
        <w:t>.</w:t>
      </w:r>
      <w:r w:rsidR="008F6479" w:rsidRPr="008A0E6A">
        <w:rPr>
          <w:color w:val="00B050"/>
          <w:sz w:val="28"/>
          <w:szCs w:val="28"/>
        </w:rPr>
        <w:t xml:space="preserve"> </w:t>
      </w:r>
      <w:r w:rsidR="000F5CC5" w:rsidRPr="008A0E6A">
        <w:rPr>
          <w:color w:val="000000" w:themeColor="text1"/>
          <w:sz w:val="28"/>
          <w:szCs w:val="28"/>
        </w:rPr>
        <w:t>Verbal report. Action item: Link Mentha will circulate an email detailing the HBCU campaign. Looking for an Ambassador for the campaign. Ask if for each member for a minimum donation of $61.00</w:t>
      </w:r>
    </w:p>
    <w:p w14:paraId="01C6A3B3" w14:textId="77777777" w:rsidR="00CA19A1" w:rsidRPr="008A0E6A" w:rsidRDefault="00615843" w:rsidP="00CA19A1">
      <w:pPr>
        <w:spacing w:line="360" w:lineRule="auto"/>
        <w:rPr>
          <w:b/>
          <w:sz w:val="28"/>
          <w:szCs w:val="28"/>
        </w:rPr>
      </w:pPr>
      <w:r w:rsidRPr="008A0E6A">
        <w:rPr>
          <w:rStyle w:val="Strong"/>
          <w:sz w:val="28"/>
          <w:szCs w:val="28"/>
        </w:rPr>
        <w:t>Vice President</w:t>
      </w:r>
      <w:r w:rsidRPr="008A0E6A">
        <w:rPr>
          <w:sz w:val="28"/>
          <w:szCs w:val="28"/>
        </w:rPr>
        <w:t xml:space="preserve"> </w:t>
      </w:r>
      <w:r w:rsidR="000F5CC5" w:rsidRPr="008A0E6A">
        <w:rPr>
          <w:sz w:val="28"/>
          <w:szCs w:val="28"/>
        </w:rPr>
        <w:t>– Link Kay Wilson-K</w:t>
      </w:r>
      <w:r w:rsidR="007708D3" w:rsidRPr="008A0E6A">
        <w:rPr>
          <w:sz w:val="28"/>
          <w:szCs w:val="28"/>
        </w:rPr>
        <w:t>ir</w:t>
      </w:r>
      <w:r w:rsidR="000F5CC5" w:rsidRPr="008A0E6A">
        <w:rPr>
          <w:sz w:val="28"/>
          <w:szCs w:val="28"/>
        </w:rPr>
        <w:t>by</w:t>
      </w:r>
      <w:r w:rsidR="007708D3" w:rsidRPr="008A0E6A">
        <w:rPr>
          <w:sz w:val="28"/>
          <w:szCs w:val="28"/>
        </w:rPr>
        <w:t xml:space="preserve">. Verbal report on Induction procedures and </w:t>
      </w:r>
      <w:r w:rsidR="007708D3" w:rsidRPr="008A0E6A">
        <w:rPr>
          <w:sz w:val="28"/>
          <w:szCs w:val="28"/>
        </w:rPr>
        <w:lastRenderedPageBreak/>
        <w:t>upcoming mandatory Ethics Training Webinar. Induction Action Item. Application for Candidates must be submitted NLT 15 November. Only 1 candidate per person to sponsor can be submitted.</w:t>
      </w:r>
    </w:p>
    <w:p w14:paraId="7EA328CB" w14:textId="05910CE3" w:rsidR="00CA19A1" w:rsidRPr="008A0E6A" w:rsidRDefault="00363513" w:rsidP="00CA19A1">
      <w:pPr>
        <w:spacing w:line="360" w:lineRule="auto"/>
        <w:rPr>
          <w:b/>
          <w:sz w:val="28"/>
          <w:szCs w:val="28"/>
        </w:rPr>
      </w:pPr>
      <w:r w:rsidRPr="008A0E6A">
        <w:rPr>
          <w:rStyle w:val="Strong"/>
          <w:sz w:val="28"/>
          <w:szCs w:val="28"/>
        </w:rPr>
        <w:t>Recording Secretary</w:t>
      </w:r>
      <w:r w:rsidRPr="008A0E6A">
        <w:rPr>
          <w:b/>
          <w:bCs/>
          <w:sz w:val="28"/>
          <w:szCs w:val="28"/>
        </w:rPr>
        <w:t xml:space="preserve"> – </w:t>
      </w:r>
      <w:r w:rsidR="00283048" w:rsidRPr="008A0E6A">
        <w:rPr>
          <w:sz w:val="28"/>
          <w:szCs w:val="28"/>
        </w:rPr>
        <w:t>Link Gina Hatcher</w:t>
      </w:r>
      <w:r w:rsidR="004625F4" w:rsidRPr="008A0E6A">
        <w:rPr>
          <w:sz w:val="28"/>
          <w:szCs w:val="28"/>
        </w:rPr>
        <w:t xml:space="preserve"> – no report</w:t>
      </w:r>
      <w:r w:rsidR="00B55084">
        <w:rPr>
          <w:sz w:val="28"/>
          <w:szCs w:val="28"/>
        </w:rPr>
        <w:t>.</w:t>
      </w:r>
    </w:p>
    <w:p w14:paraId="74B3A17A" w14:textId="77777777" w:rsidR="00CA19A1" w:rsidRPr="008A0E6A" w:rsidRDefault="00741560" w:rsidP="00CA19A1">
      <w:pPr>
        <w:spacing w:line="360" w:lineRule="auto"/>
        <w:rPr>
          <w:b/>
          <w:sz w:val="28"/>
          <w:szCs w:val="28"/>
        </w:rPr>
      </w:pPr>
      <w:r w:rsidRPr="008A0E6A">
        <w:rPr>
          <w:rStyle w:val="Strong"/>
          <w:sz w:val="28"/>
          <w:szCs w:val="28"/>
        </w:rPr>
        <w:t>Corresponding Secretary</w:t>
      </w:r>
      <w:r w:rsidRPr="008A0E6A">
        <w:rPr>
          <w:sz w:val="28"/>
          <w:szCs w:val="28"/>
        </w:rPr>
        <w:t>--- Link Christina Abby</w:t>
      </w:r>
      <w:r w:rsidR="004625F4" w:rsidRPr="008A0E6A">
        <w:rPr>
          <w:sz w:val="28"/>
          <w:szCs w:val="28"/>
        </w:rPr>
        <w:t xml:space="preserve"> – </w:t>
      </w:r>
      <w:r w:rsidR="007708D3" w:rsidRPr="008A0E6A">
        <w:rPr>
          <w:sz w:val="28"/>
          <w:szCs w:val="28"/>
        </w:rPr>
        <w:t>no report</w:t>
      </w:r>
      <w:r w:rsidR="007708D3" w:rsidRPr="008A0E6A">
        <w:rPr>
          <w:b/>
          <w:bCs/>
          <w:sz w:val="28"/>
          <w:szCs w:val="28"/>
        </w:rPr>
        <w:t>.</w:t>
      </w:r>
    </w:p>
    <w:p w14:paraId="1F3420DC" w14:textId="77777777" w:rsidR="00CA19A1" w:rsidRPr="008A0E6A" w:rsidRDefault="003B2D3E" w:rsidP="00CA19A1">
      <w:pPr>
        <w:spacing w:line="360" w:lineRule="auto"/>
        <w:rPr>
          <w:b/>
          <w:sz w:val="28"/>
          <w:szCs w:val="28"/>
        </w:rPr>
      </w:pPr>
      <w:r w:rsidRPr="008A0E6A">
        <w:rPr>
          <w:rStyle w:val="Strong"/>
          <w:sz w:val="28"/>
          <w:szCs w:val="28"/>
        </w:rPr>
        <w:t>Financial Secretary</w:t>
      </w:r>
      <w:r w:rsidR="00432E4A" w:rsidRPr="008A0E6A">
        <w:rPr>
          <w:sz w:val="28"/>
          <w:szCs w:val="28"/>
        </w:rPr>
        <w:t>:</w:t>
      </w:r>
      <w:r w:rsidR="007708D3" w:rsidRPr="008A0E6A">
        <w:rPr>
          <w:sz w:val="28"/>
          <w:szCs w:val="28"/>
        </w:rPr>
        <w:t xml:space="preserve"> </w:t>
      </w:r>
      <w:r w:rsidR="00797D82" w:rsidRPr="008A0E6A">
        <w:rPr>
          <w:sz w:val="28"/>
          <w:szCs w:val="28"/>
        </w:rPr>
        <w:t xml:space="preserve">Link Samantha Black-Parker.  </w:t>
      </w:r>
      <w:r w:rsidR="007708D3" w:rsidRPr="008A0E6A">
        <w:rPr>
          <w:sz w:val="28"/>
          <w:szCs w:val="28"/>
        </w:rPr>
        <w:t xml:space="preserve">Food Assessment. Alumna members can pay either the $145 in full or pay </w:t>
      </w:r>
      <w:r w:rsidR="00797D82" w:rsidRPr="008A0E6A">
        <w:rPr>
          <w:sz w:val="28"/>
          <w:szCs w:val="28"/>
        </w:rPr>
        <w:t>$18 to $20 per visit</w:t>
      </w:r>
      <w:r w:rsidR="00797D82" w:rsidRPr="008A0E6A">
        <w:rPr>
          <w:sz w:val="28"/>
          <w:szCs w:val="28"/>
        </w:rPr>
        <w:t xml:space="preserve"> </w:t>
      </w:r>
      <w:r w:rsidR="007708D3" w:rsidRPr="008A0E6A">
        <w:rPr>
          <w:sz w:val="28"/>
          <w:szCs w:val="28"/>
        </w:rPr>
        <w:t>via the cafeteria</w:t>
      </w:r>
      <w:r w:rsidR="00797D82" w:rsidRPr="008A0E6A">
        <w:rPr>
          <w:sz w:val="28"/>
          <w:szCs w:val="28"/>
        </w:rPr>
        <w:t>.</w:t>
      </w:r>
      <w:r w:rsidR="007708D3" w:rsidRPr="008A0E6A">
        <w:rPr>
          <w:sz w:val="28"/>
          <w:szCs w:val="28"/>
        </w:rPr>
        <w:t xml:space="preserve"> </w:t>
      </w:r>
    </w:p>
    <w:p w14:paraId="7C7AB1B4" w14:textId="77777777" w:rsidR="00CA19A1" w:rsidRPr="008A0E6A" w:rsidRDefault="007303EE" w:rsidP="00CA19A1">
      <w:pPr>
        <w:spacing w:line="360" w:lineRule="auto"/>
        <w:rPr>
          <w:b/>
          <w:sz w:val="28"/>
          <w:szCs w:val="28"/>
        </w:rPr>
      </w:pPr>
      <w:r w:rsidRPr="008A0E6A">
        <w:rPr>
          <w:rStyle w:val="Strong"/>
          <w:sz w:val="28"/>
          <w:szCs w:val="28"/>
        </w:rPr>
        <w:t>Treasurer</w:t>
      </w:r>
      <w:r w:rsidR="0028554D" w:rsidRPr="008A0E6A">
        <w:rPr>
          <w:b/>
          <w:i/>
          <w:sz w:val="28"/>
          <w:szCs w:val="28"/>
        </w:rPr>
        <w:t xml:space="preserve"> </w:t>
      </w:r>
      <w:r w:rsidR="0028554D" w:rsidRPr="008A0E6A">
        <w:rPr>
          <w:sz w:val="28"/>
          <w:szCs w:val="28"/>
        </w:rPr>
        <w:t>–</w:t>
      </w:r>
      <w:r w:rsidR="00797D82" w:rsidRPr="008A0E6A">
        <w:rPr>
          <w:sz w:val="28"/>
          <w:szCs w:val="28"/>
        </w:rPr>
        <w:t xml:space="preserve"> Link </w:t>
      </w:r>
      <w:proofErr w:type="spellStart"/>
      <w:r w:rsidR="00797D82" w:rsidRPr="008A0E6A">
        <w:rPr>
          <w:sz w:val="28"/>
          <w:szCs w:val="28"/>
        </w:rPr>
        <w:t>Denita</w:t>
      </w:r>
      <w:proofErr w:type="spellEnd"/>
      <w:r w:rsidR="00797D82" w:rsidRPr="008A0E6A">
        <w:rPr>
          <w:sz w:val="28"/>
          <w:szCs w:val="28"/>
        </w:rPr>
        <w:t>. Provided a handout detailing the policy on having a Chapter Debit Card for members to review.</w:t>
      </w:r>
    </w:p>
    <w:p w14:paraId="37F2DBE1" w14:textId="01BE51AC" w:rsidR="00E41104" w:rsidRPr="008A0E6A" w:rsidRDefault="00D747FD" w:rsidP="008A0E6A">
      <w:pPr>
        <w:pStyle w:val="IntenseQuote"/>
        <w:spacing w:before="120" w:after="720" w:line="720" w:lineRule="atLeast"/>
      </w:pPr>
      <w:r w:rsidRPr="008A0E6A">
        <w:t>Standing Committee Reports:</w:t>
      </w:r>
    </w:p>
    <w:p w14:paraId="758132AB" w14:textId="77777777" w:rsidR="00CA19A1" w:rsidRPr="008A0E6A" w:rsidRDefault="00D747FD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Hospitality Report</w:t>
      </w:r>
      <w:r w:rsidR="00E41104" w:rsidRPr="008A0E6A">
        <w:rPr>
          <w:sz w:val="28"/>
          <w:szCs w:val="28"/>
        </w:rPr>
        <w:t xml:space="preserve"> –</w:t>
      </w:r>
      <w:r w:rsidRPr="008A0E6A">
        <w:rPr>
          <w:sz w:val="28"/>
          <w:szCs w:val="28"/>
        </w:rPr>
        <w:t xml:space="preserve"> </w:t>
      </w:r>
      <w:r w:rsidR="00797D82" w:rsidRPr="008A0E6A">
        <w:rPr>
          <w:bCs/>
          <w:sz w:val="28"/>
          <w:szCs w:val="28"/>
        </w:rPr>
        <w:t>Link Mary Green. Verbal report</w:t>
      </w:r>
      <w:r w:rsidR="00797D82" w:rsidRPr="008A0E6A">
        <w:rPr>
          <w:b/>
          <w:sz w:val="28"/>
          <w:szCs w:val="28"/>
        </w:rPr>
        <w:t>.</w:t>
      </w:r>
    </w:p>
    <w:p w14:paraId="62577BF5" w14:textId="77777777" w:rsidR="00CA19A1" w:rsidRPr="008A0E6A" w:rsidRDefault="008E2CA6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Audit</w:t>
      </w:r>
      <w:r w:rsidRPr="008A0E6A">
        <w:rPr>
          <w:sz w:val="28"/>
          <w:szCs w:val="28"/>
        </w:rPr>
        <w:t>- Link Christine Turner</w:t>
      </w:r>
      <w:r w:rsidR="00C57E83" w:rsidRPr="008A0E6A">
        <w:rPr>
          <w:sz w:val="28"/>
          <w:szCs w:val="28"/>
        </w:rPr>
        <w:t xml:space="preserve"> </w:t>
      </w:r>
    </w:p>
    <w:p w14:paraId="5509AD53" w14:textId="77777777" w:rsidR="00CA19A1" w:rsidRPr="008A0E6A" w:rsidRDefault="002E528C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Bylaws</w:t>
      </w:r>
      <w:r w:rsidR="007A457D" w:rsidRPr="00B55084">
        <w:rPr>
          <w:rStyle w:val="Strong"/>
          <w:sz w:val="28"/>
          <w:szCs w:val="28"/>
        </w:rPr>
        <w:t xml:space="preserve"> Committee</w:t>
      </w:r>
      <w:r w:rsidR="007A457D" w:rsidRPr="008A0E6A">
        <w:rPr>
          <w:sz w:val="28"/>
          <w:szCs w:val="28"/>
        </w:rPr>
        <w:t xml:space="preserve"> </w:t>
      </w:r>
      <w:r w:rsidR="00B306C0" w:rsidRPr="008A0E6A">
        <w:rPr>
          <w:sz w:val="28"/>
          <w:szCs w:val="28"/>
        </w:rPr>
        <w:t>–</w:t>
      </w:r>
      <w:r w:rsidR="00531D6C" w:rsidRPr="008A0E6A">
        <w:rPr>
          <w:sz w:val="28"/>
          <w:szCs w:val="28"/>
        </w:rPr>
        <w:t>No report</w:t>
      </w:r>
      <w:r w:rsidR="00040DF1" w:rsidRPr="008A0E6A">
        <w:rPr>
          <w:sz w:val="28"/>
          <w:szCs w:val="28"/>
        </w:rPr>
        <w:t xml:space="preserve"> </w:t>
      </w:r>
    </w:p>
    <w:p w14:paraId="6D44DE74" w14:textId="77777777" w:rsidR="00CA19A1" w:rsidRPr="008A0E6A" w:rsidRDefault="008E2CA6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Ethics</w:t>
      </w:r>
      <w:r w:rsidRPr="008A0E6A">
        <w:rPr>
          <w:sz w:val="28"/>
          <w:szCs w:val="28"/>
        </w:rPr>
        <w:t>-</w:t>
      </w:r>
      <w:r w:rsidR="00797D82" w:rsidRPr="008A0E6A">
        <w:rPr>
          <w:sz w:val="28"/>
          <w:szCs w:val="28"/>
        </w:rPr>
        <w:t>Link Mentha- Reiterated mandatory Ethics training requirement. Committee needs a Chair. Link Kay</w:t>
      </w:r>
      <w:r w:rsidR="002A7C74" w:rsidRPr="008A0E6A">
        <w:rPr>
          <w:sz w:val="28"/>
          <w:szCs w:val="28"/>
        </w:rPr>
        <w:t xml:space="preserve"> wants to join the committee, not be the Chair</w:t>
      </w:r>
      <w:r w:rsidR="002A7C74" w:rsidRPr="008A0E6A">
        <w:rPr>
          <w:b/>
          <w:bCs/>
          <w:sz w:val="28"/>
          <w:szCs w:val="28"/>
        </w:rPr>
        <w:t>.</w:t>
      </w:r>
    </w:p>
    <w:p w14:paraId="6615FDA5" w14:textId="77777777" w:rsidR="00CA19A1" w:rsidRPr="008A0E6A" w:rsidRDefault="002A7C74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Grant Committee</w:t>
      </w:r>
      <w:r w:rsidR="00E41104" w:rsidRPr="008A0E6A">
        <w:rPr>
          <w:sz w:val="28"/>
          <w:szCs w:val="28"/>
        </w:rPr>
        <w:t xml:space="preserve"> – </w:t>
      </w:r>
      <w:r w:rsidR="0033420A" w:rsidRPr="008A0E6A">
        <w:rPr>
          <w:sz w:val="28"/>
          <w:szCs w:val="28"/>
        </w:rPr>
        <w:t xml:space="preserve">Link </w:t>
      </w:r>
      <w:r w:rsidRPr="008A0E6A">
        <w:rPr>
          <w:bCs/>
          <w:sz w:val="28"/>
          <w:szCs w:val="28"/>
        </w:rPr>
        <w:t>Sharon Freeman. Verbal Report</w:t>
      </w:r>
      <w:r w:rsidR="0033420A" w:rsidRPr="008A0E6A">
        <w:rPr>
          <w:sz w:val="28"/>
          <w:szCs w:val="28"/>
        </w:rPr>
        <w:t xml:space="preserve"> </w:t>
      </w:r>
    </w:p>
    <w:p w14:paraId="38F78350" w14:textId="77777777" w:rsidR="00CA19A1" w:rsidRPr="008A0E6A" w:rsidRDefault="008F6479" w:rsidP="00CA19A1">
      <w:pPr>
        <w:spacing w:line="360" w:lineRule="auto"/>
        <w:rPr>
          <w:b/>
          <w:sz w:val="28"/>
          <w:szCs w:val="28"/>
        </w:rPr>
      </w:pPr>
      <w:r w:rsidRPr="008A0E6A">
        <w:rPr>
          <w:sz w:val="28"/>
          <w:szCs w:val="28"/>
        </w:rPr>
        <w:t xml:space="preserve"> </w:t>
      </w:r>
      <w:r w:rsidR="004845DA" w:rsidRPr="00B55084">
        <w:rPr>
          <w:rStyle w:val="Strong"/>
          <w:sz w:val="28"/>
          <w:szCs w:val="28"/>
        </w:rPr>
        <w:t>Organizational Effectiveness</w:t>
      </w:r>
      <w:r w:rsidR="004845DA" w:rsidRPr="008A0E6A">
        <w:rPr>
          <w:sz w:val="28"/>
          <w:szCs w:val="28"/>
        </w:rPr>
        <w:t xml:space="preserve"> --- Link </w:t>
      </w:r>
      <w:r w:rsidR="002A7C74" w:rsidRPr="008A0E6A">
        <w:rPr>
          <w:bCs/>
          <w:sz w:val="28"/>
          <w:szCs w:val="28"/>
        </w:rPr>
        <w:t>Mentha. No report. Needs a Chair</w:t>
      </w:r>
    </w:p>
    <w:p w14:paraId="06E108C1" w14:textId="77777777" w:rsidR="00CA19A1" w:rsidRPr="008A0E6A" w:rsidRDefault="003D4E57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Scholarship Committee</w:t>
      </w:r>
      <w:r w:rsidR="002A7C74" w:rsidRPr="008A0E6A">
        <w:rPr>
          <w:sz w:val="28"/>
          <w:szCs w:val="28"/>
        </w:rPr>
        <w:t>.</w:t>
      </w:r>
      <w:r w:rsidRPr="008A0E6A">
        <w:rPr>
          <w:sz w:val="28"/>
          <w:szCs w:val="28"/>
        </w:rPr>
        <w:t xml:space="preserve"> Link </w:t>
      </w:r>
      <w:r w:rsidR="00C13A56" w:rsidRPr="008A0E6A">
        <w:rPr>
          <w:sz w:val="28"/>
          <w:szCs w:val="28"/>
        </w:rPr>
        <w:t>Christine</w:t>
      </w:r>
      <w:r w:rsidR="00B306C0" w:rsidRPr="008A0E6A">
        <w:rPr>
          <w:sz w:val="28"/>
          <w:szCs w:val="28"/>
        </w:rPr>
        <w:t xml:space="preserve"> Turner</w:t>
      </w:r>
      <w:r w:rsidR="002A7C74" w:rsidRPr="008A0E6A">
        <w:rPr>
          <w:b/>
          <w:bCs/>
          <w:sz w:val="28"/>
          <w:szCs w:val="28"/>
        </w:rPr>
        <w:t xml:space="preserve">. </w:t>
      </w:r>
      <w:r w:rsidR="002A7C74" w:rsidRPr="008A0E6A">
        <w:rPr>
          <w:sz w:val="28"/>
          <w:szCs w:val="28"/>
        </w:rPr>
        <w:t>No report</w:t>
      </w:r>
      <w:r w:rsidR="002A7C74" w:rsidRPr="008A0E6A">
        <w:rPr>
          <w:b/>
          <w:bCs/>
          <w:sz w:val="28"/>
          <w:szCs w:val="28"/>
        </w:rPr>
        <w:t>.</w:t>
      </w:r>
    </w:p>
    <w:p w14:paraId="4FE646BB" w14:textId="77777777" w:rsidR="00CA19A1" w:rsidRPr="008A0E6A" w:rsidRDefault="008E2CA6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Strategic Planning</w:t>
      </w:r>
      <w:r w:rsidR="002A7C74" w:rsidRPr="008A0E6A">
        <w:rPr>
          <w:sz w:val="28"/>
          <w:szCs w:val="28"/>
        </w:rPr>
        <w:t xml:space="preserve">: </w:t>
      </w:r>
      <w:r w:rsidRPr="008A0E6A">
        <w:rPr>
          <w:sz w:val="28"/>
          <w:szCs w:val="28"/>
        </w:rPr>
        <w:t>Link Kim</w:t>
      </w:r>
      <w:r w:rsidR="002A7C74" w:rsidRPr="008A0E6A">
        <w:rPr>
          <w:sz w:val="28"/>
          <w:szCs w:val="28"/>
        </w:rPr>
        <w:t>berly</w:t>
      </w:r>
      <w:r w:rsidR="008D2DC3" w:rsidRPr="008A0E6A">
        <w:rPr>
          <w:sz w:val="28"/>
          <w:szCs w:val="28"/>
        </w:rPr>
        <w:t>. No report</w:t>
      </w:r>
      <w:r w:rsidR="008D2DC3" w:rsidRPr="008A0E6A">
        <w:rPr>
          <w:b/>
          <w:bCs/>
          <w:sz w:val="28"/>
          <w:szCs w:val="28"/>
        </w:rPr>
        <w:t>.</w:t>
      </w:r>
      <w:r w:rsidR="008D2DC3" w:rsidRPr="008A0E6A">
        <w:rPr>
          <w:sz w:val="28"/>
          <w:szCs w:val="28"/>
        </w:rPr>
        <w:t xml:space="preserve"> </w:t>
      </w:r>
    </w:p>
    <w:p w14:paraId="286E144F" w14:textId="77777777" w:rsidR="00CA19A1" w:rsidRPr="008A0E6A" w:rsidRDefault="008E2CA6" w:rsidP="00CA19A1">
      <w:pPr>
        <w:spacing w:line="360" w:lineRule="auto"/>
        <w:rPr>
          <w:sz w:val="28"/>
          <w:szCs w:val="28"/>
        </w:rPr>
      </w:pPr>
      <w:r w:rsidRPr="00B55084">
        <w:rPr>
          <w:rStyle w:val="Strong"/>
          <w:sz w:val="28"/>
          <w:szCs w:val="28"/>
        </w:rPr>
        <w:t>Technology</w:t>
      </w:r>
      <w:r w:rsidR="002A7C74" w:rsidRPr="00B55084">
        <w:rPr>
          <w:rStyle w:val="Strong"/>
          <w:sz w:val="28"/>
          <w:szCs w:val="28"/>
        </w:rPr>
        <w:t>:</w:t>
      </w:r>
      <w:r w:rsidR="002A7C74" w:rsidRPr="008A0E6A">
        <w:rPr>
          <w:sz w:val="28"/>
          <w:szCs w:val="28"/>
        </w:rPr>
        <w:t xml:space="preserve"> Link Kirsten Watts. Verbal report</w:t>
      </w:r>
      <w:r w:rsidR="002A7C74" w:rsidRPr="008A0E6A">
        <w:rPr>
          <w:b/>
          <w:bCs/>
          <w:sz w:val="28"/>
          <w:szCs w:val="28"/>
        </w:rPr>
        <w:t xml:space="preserve">. </w:t>
      </w:r>
      <w:r w:rsidR="002A7C74" w:rsidRPr="008A0E6A">
        <w:rPr>
          <w:sz w:val="28"/>
          <w:szCs w:val="28"/>
        </w:rPr>
        <w:t>Deadline</w:t>
      </w:r>
      <w:r w:rsidR="002A7C74" w:rsidRPr="008A0E6A">
        <w:rPr>
          <w:b/>
          <w:bCs/>
          <w:sz w:val="28"/>
          <w:szCs w:val="28"/>
        </w:rPr>
        <w:t xml:space="preserve"> </w:t>
      </w:r>
      <w:r w:rsidR="002A7C74" w:rsidRPr="008A0E6A">
        <w:rPr>
          <w:sz w:val="28"/>
          <w:szCs w:val="28"/>
        </w:rPr>
        <w:t xml:space="preserve">for reports to be sent to </w:t>
      </w:r>
      <w:r w:rsidR="00B9061E" w:rsidRPr="008A0E6A">
        <w:rPr>
          <w:sz w:val="28"/>
          <w:szCs w:val="28"/>
        </w:rPr>
        <w:t>the Technology</w:t>
      </w:r>
      <w:r w:rsidR="002A7C74" w:rsidRPr="008A0E6A">
        <w:rPr>
          <w:sz w:val="28"/>
          <w:szCs w:val="28"/>
        </w:rPr>
        <w:t xml:space="preserve"> Chair </w:t>
      </w:r>
      <w:r w:rsidR="00B9061E" w:rsidRPr="008A0E6A">
        <w:rPr>
          <w:sz w:val="28"/>
          <w:szCs w:val="28"/>
        </w:rPr>
        <w:t>to be posted to the website is</w:t>
      </w:r>
      <w:r w:rsidR="00B9061E" w:rsidRPr="008A0E6A">
        <w:rPr>
          <w:b/>
          <w:bCs/>
          <w:sz w:val="28"/>
          <w:szCs w:val="28"/>
        </w:rPr>
        <w:t xml:space="preserve"> </w:t>
      </w:r>
      <w:r w:rsidR="00B9061E" w:rsidRPr="00B55084">
        <w:rPr>
          <w:b/>
          <w:bCs/>
          <w:sz w:val="28"/>
          <w:szCs w:val="28"/>
        </w:rPr>
        <w:t>NOT LATER THAN</w:t>
      </w:r>
      <w:r w:rsidR="00B9061E" w:rsidRPr="008A0E6A">
        <w:rPr>
          <w:sz w:val="28"/>
          <w:szCs w:val="28"/>
        </w:rPr>
        <w:t xml:space="preserve"> the</w:t>
      </w:r>
      <w:r w:rsidR="002A7C74" w:rsidRPr="008A0E6A">
        <w:rPr>
          <w:b/>
          <w:bCs/>
          <w:sz w:val="28"/>
          <w:szCs w:val="28"/>
        </w:rPr>
        <w:t xml:space="preserve"> </w:t>
      </w:r>
      <w:r w:rsidR="002A7C74" w:rsidRPr="00B55084">
        <w:rPr>
          <w:b/>
          <w:bCs/>
          <w:sz w:val="28"/>
          <w:szCs w:val="28"/>
        </w:rPr>
        <w:t>Tuesday</w:t>
      </w:r>
      <w:r w:rsidR="002A7C74" w:rsidRPr="008A0E6A">
        <w:rPr>
          <w:b/>
          <w:bCs/>
          <w:sz w:val="28"/>
          <w:szCs w:val="28"/>
        </w:rPr>
        <w:t xml:space="preserve"> </w:t>
      </w:r>
      <w:r w:rsidR="002A7C74" w:rsidRPr="008A0E6A">
        <w:rPr>
          <w:sz w:val="28"/>
          <w:szCs w:val="28"/>
        </w:rPr>
        <w:t>before</w:t>
      </w:r>
      <w:r w:rsidR="002A7C74" w:rsidRPr="008A0E6A">
        <w:rPr>
          <w:b/>
          <w:bCs/>
          <w:sz w:val="28"/>
          <w:szCs w:val="28"/>
        </w:rPr>
        <w:t xml:space="preserve"> </w:t>
      </w:r>
      <w:r w:rsidR="002A7C74" w:rsidRPr="008A0E6A">
        <w:rPr>
          <w:sz w:val="28"/>
          <w:szCs w:val="28"/>
        </w:rPr>
        <w:t xml:space="preserve">the Chapter meeting. </w:t>
      </w:r>
      <w:r w:rsidR="00B9061E" w:rsidRPr="008A0E6A">
        <w:rPr>
          <w:sz w:val="28"/>
          <w:szCs w:val="28"/>
        </w:rPr>
        <w:t>Reports, photos, flyers, etc. should be sent sooner, and not later.</w:t>
      </w:r>
    </w:p>
    <w:p w14:paraId="32951EE4" w14:textId="77777777" w:rsidR="00CA19A1" w:rsidRPr="008A0E6A" w:rsidRDefault="008E2CA6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Black Collective</w:t>
      </w:r>
      <w:r w:rsidR="00B9061E" w:rsidRPr="008A0E6A">
        <w:rPr>
          <w:sz w:val="28"/>
          <w:szCs w:val="28"/>
        </w:rPr>
        <w:t>.</w:t>
      </w:r>
      <w:r w:rsidRPr="008A0E6A">
        <w:rPr>
          <w:sz w:val="28"/>
          <w:szCs w:val="28"/>
        </w:rPr>
        <w:t xml:space="preserve"> </w:t>
      </w:r>
      <w:r w:rsidR="00B9061E" w:rsidRPr="008A0E6A">
        <w:rPr>
          <w:sz w:val="28"/>
          <w:szCs w:val="28"/>
        </w:rPr>
        <w:t>No report</w:t>
      </w:r>
      <w:r w:rsidR="00B9061E" w:rsidRPr="008A0E6A">
        <w:rPr>
          <w:b/>
          <w:bCs/>
          <w:sz w:val="28"/>
          <w:szCs w:val="28"/>
        </w:rPr>
        <w:t>.</w:t>
      </w:r>
    </w:p>
    <w:p w14:paraId="36720552" w14:textId="77777777" w:rsidR="00CA19A1" w:rsidRPr="008A0E6A" w:rsidRDefault="008E2CA6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Program Report</w:t>
      </w:r>
      <w:r w:rsidR="00B9061E" w:rsidRPr="008A0E6A">
        <w:rPr>
          <w:sz w:val="28"/>
          <w:szCs w:val="28"/>
        </w:rPr>
        <w:t>.</w:t>
      </w:r>
      <w:r w:rsidRPr="008A0E6A">
        <w:rPr>
          <w:sz w:val="28"/>
          <w:szCs w:val="28"/>
        </w:rPr>
        <w:t xml:space="preserve"> Link </w:t>
      </w:r>
      <w:proofErr w:type="spellStart"/>
      <w:r w:rsidR="00B9061E" w:rsidRPr="008A0E6A">
        <w:rPr>
          <w:sz w:val="28"/>
          <w:szCs w:val="28"/>
        </w:rPr>
        <w:t>Alyce</w:t>
      </w:r>
      <w:proofErr w:type="spellEnd"/>
      <w:r w:rsidR="00B9061E" w:rsidRPr="008A0E6A">
        <w:rPr>
          <w:sz w:val="28"/>
          <w:szCs w:val="28"/>
        </w:rPr>
        <w:t xml:space="preserve"> McNeil. Verbally reported on the STY Law activities event</w:t>
      </w:r>
      <w:r w:rsidR="00B9061E" w:rsidRPr="008A0E6A">
        <w:rPr>
          <w:b/>
          <w:bCs/>
          <w:sz w:val="28"/>
          <w:szCs w:val="28"/>
        </w:rPr>
        <w:t>.</w:t>
      </w:r>
    </w:p>
    <w:p w14:paraId="2F99126F" w14:textId="77777777" w:rsidR="00CA19A1" w:rsidRPr="008A0E6A" w:rsidRDefault="008E2CA6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 xml:space="preserve">Arts </w:t>
      </w:r>
      <w:r w:rsidRPr="008A0E6A">
        <w:rPr>
          <w:sz w:val="28"/>
          <w:szCs w:val="28"/>
        </w:rPr>
        <w:t>Links</w:t>
      </w:r>
      <w:r w:rsidR="00B9061E" w:rsidRPr="008A0E6A">
        <w:rPr>
          <w:sz w:val="28"/>
          <w:szCs w:val="28"/>
        </w:rPr>
        <w:t>. No report</w:t>
      </w:r>
      <w:r w:rsidR="00B9061E" w:rsidRPr="008A0E6A">
        <w:rPr>
          <w:b/>
          <w:bCs/>
          <w:sz w:val="28"/>
          <w:szCs w:val="28"/>
        </w:rPr>
        <w:t>.</w:t>
      </w:r>
    </w:p>
    <w:p w14:paraId="2BF34D70" w14:textId="77777777" w:rsidR="00CA19A1" w:rsidRPr="008A0E6A" w:rsidRDefault="008E2CA6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HHS</w:t>
      </w:r>
      <w:r w:rsidR="00F91898" w:rsidRPr="00B55084">
        <w:rPr>
          <w:rStyle w:val="Strong"/>
          <w:sz w:val="28"/>
          <w:szCs w:val="28"/>
        </w:rPr>
        <w:t>.</w:t>
      </w:r>
      <w:r w:rsidRPr="008A0E6A">
        <w:rPr>
          <w:sz w:val="28"/>
          <w:szCs w:val="28"/>
        </w:rPr>
        <w:t xml:space="preserve"> </w:t>
      </w:r>
      <w:r w:rsidR="00F91898" w:rsidRPr="008A0E6A">
        <w:rPr>
          <w:sz w:val="28"/>
          <w:szCs w:val="28"/>
        </w:rPr>
        <w:t xml:space="preserve">Link Sharon. HHS Health Fair event is scheduled for 6 Jan 2024 at Star Center, </w:t>
      </w:r>
      <w:r w:rsidR="00F91898" w:rsidRPr="008A0E6A">
        <w:rPr>
          <w:sz w:val="28"/>
          <w:szCs w:val="28"/>
        </w:rPr>
        <w:lastRenderedPageBreak/>
        <w:t>3873 S 66</w:t>
      </w:r>
      <w:r w:rsidR="00F91898" w:rsidRPr="008A0E6A">
        <w:rPr>
          <w:sz w:val="28"/>
          <w:szCs w:val="28"/>
          <w:vertAlign w:val="superscript"/>
        </w:rPr>
        <w:t>th</w:t>
      </w:r>
      <w:r w:rsidR="00F91898" w:rsidRPr="008A0E6A">
        <w:rPr>
          <w:sz w:val="28"/>
          <w:szCs w:val="28"/>
        </w:rPr>
        <w:t xml:space="preserve"> St., Tacoma, from 10a to 2pm</w:t>
      </w:r>
      <w:r w:rsidR="00F91898" w:rsidRPr="008A0E6A">
        <w:rPr>
          <w:b/>
          <w:bCs/>
          <w:sz w:val="28"/>
          <w:szCs w:val="28"/>
        </w:rPr>
        <w:t>.</w:t>
      </w:r>
    </w:p>
    <w:p w14:paraId="6C167332" w14:textId="77777777" w:rsidR="00CA19A1" w:rsidRPr="008A0E6A" w:rsidRDefault="00283048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National Trends &amp; Services</w:t>
      </w:r>
      <w:r w:rsidR="00F91898" w:rsidRPr="008A0E6A">
        <w:rPr>
          <w:sz w:val="28"/>
          <w:szCs w:val="28"/>
        </w:rPr>
        <w:t>:</w:t>
      </w:r>
      <w:r w:rsidRPr="008A0E6A">
        <w:rPr>
          <w:sz w:val="28"/>
          <w:szCs w:val="28"/>
        </w:rPr>
        <w:t xml:space="preserve"> Link </w:t>
      </w:r>
      <w:r w:rsidR="00F91898" w:rsidRPr="008A0E6A">
        <w:rPr>
          <w:sz w:val="28"/>
          <w:szCs w:val="28"/>
        </w:rPr>
        <w:t>Kirsten Brunson. NTS is asking Links members to</w:t>
      </w:r>
      <w:r w:rsidR="00910CC8" w:rsidRPr="008A0E6A">
        <w:rPr>
          <w:sz w:val="28"/>
          <w:szCs w:val="28"/>
        </w:rPr>
        <w:t xml:space="preserve"> volunteer to help </w:t>
      </w:r>
      <w:r w:rsidR="00F91898" w:rsidRPr="008A0E6A">
        <w:rPr>
          <w:sz w:val="28"/>
          <w:szCs w:val="28"/>
        </w:rPr>
        <w:t>Santa’s Castle, a program that provides free new toys to needy military families</w:t>
      </w:r>
      <w:r w:rsidR="00910CC8" w:rsidRPr="008A0E6A">
        <w:rPr>
          <w:sz w:val="28"/>
          <w:szCs w:val="28"/>
        </w:rPr>
        <w:t>. The event will run from last week in Nov thru the first week in Dec. Membership agreed to participate.</w:t>
      </w:r>
    </w:p>
    <w:p w14:paraId="458DF1EE" w14:textId="344E2AD8" w:rsidR="00CA19A1" w:rsidRPr="008A0E6A" w:rsidRDefault="00283048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International Trends &amp; Services</w:t>
      </w:r>
      <w:r w:rsidR="00910CC8" w:rsidRPr="008A0E6A">
        <w:rPr>
          <w:sz w:val="28"/>
          <w:szCs w:val="28"/>
        </w:rPr>
        <w:t xml:space="preserve">: </w:t>
      </w:r>
      <w:r w:rsidRPr="008A0E6A">
        <w:rPr>
          <w:sz w:val="28"/>
          <w:szCs w:val="28"/>
        </w:rPr>
        <w:t xml:space="preserve"> Link Joan Ray</w:t>
      </w:r>
      <w:r w:rsidR="00910CC8" w:rsidRPr="008A0E6A">
        <w:rPr>
          <w:sz w:val="28"/>
          <w:szCs w:val="28"/>
        </w:rPr>
        <w:t>, no report.</w:t>
      </w:r>
    </w:p>
    <w:p w14:paraId="09A281F2" w14:textId="77777777" w:rsidR="00CA19A1" w:rsidRPr="008A0E6A" w:rsidRDefault="00283048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Services to Youth</w:t>
      </w:r>
      <w:r w:rsidR="00910CC8" w:rsidRPr="008A0E6A">
        <w:rPr>
          <w:sz w:val="28"/>
          <w:szCs w:val="28"/>
        </w:rPr>
        <w:t xml:space="preserve">: Report given by Link </w:t>
      </w:r>
      <w:proofErr w:type="spellStart"/>
      <w:r w:rsidR="00910CC8" w:rsidRPr="008A0E6A">
        <w:rPr>
          <w:sz w:val="28"/>
          <w:szCs w:val="28"/>
        </w:rPr>
        <w:t>Alyce</w:t>
      </w:r>
      <w:proofErr w:type="spellEnd"/>
      <w:r w:rsidR="00910CC8" w:rsidRPr="008A0E6A">
        <w:rPr>
          <w:sz w:val="28"/>
          <w:szCs w:val="28"/>
        </w:rPr>
        <w:t xml:space="preserve"> earlier.</w:t>
      </w:r>
    </w:p>
    <w:p w14:paraId="55C64204" w14:textId="77777777" w:rsidR="00CA19A1" w:rsidRPr="008A0E6A" w:rsidRDefault="00283048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Legislative Issues &amp; Public Affairs</w:t>
      </w:r>
      <w:r w:rsidR="00910CC8" w:rsidRPr="008A0E6A">
        <w:rPr>
          <w:sz w:val="28"/>
          <w:szCs w:val="28"/>
        </w:rPr>
        <w:t>: No report</w:t>
      </w:r>
      <w:r w:rsidR="00910CC8" w:rsidRPr="008A0E6A">
        <w:rPr>
          <w:b/>
          <w:bCs/>
          <w:sz w:val="28"/>
          <w:szCs w:val="28"/>
        </w:rPr>
        <w:t>.</w:t>
      </w:r>
    </w:p>
    <w:p w14:paraId="30BDD7D1" w14:textId="5536DD85" w:rsidR="00CA19A1" w:rsidRPr="008A0E6A" w:rsidRDefault="00283048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Unfinished Business</w:t>
      </w:r>
      <w:r w:rsidR="00910CC8" w:rsidRPr="008A0E6A">
        <w:rPr>
          <w:sz w:val="28"/>
          <w:szCs w:val="28"/>
        </w:rPr>
        <w:t>: Link Mary Ingram. Professional Photos for website.</w:t>
      </w:r>
      <w:r w:rsidR="00F76E31" w:rsidRPr="008A0E6A">
        <w:rPr>
          <w:sz w:val="28"/>
          <w:szCs w:val="28"/>
        </w:rPr>
        <w:t xml:space="preserve"> Link Mary moved the chapter get Headshot photos for all Active &amp; Alumna members from Marissa Humes (photographer) at $75 per person </w:t>
      </w:r>
      <w:r w:rsidR="00B55084" w:rsidRPr="008A0E6A">
        <w:rPr>
          <w:sz w:val="28"/>
          <w:szCs w:val="28"/>
        </w:rPr>
        <w:t>paid</w:t>
      </w:r>
      <w:r w:rsidR="00F76E31" w:rsidRPr="008A0E6A">
        <w:rPr>
          <w:sz w:val="28"/>
          <w:szCs w:val="28"/>
        </w:rPr>
        <w:t xml:space="preserve"> for by the chapter. (Friendly amendment added) The Chapter pays $1,000 towards the cost of photography headshots for the website. Motion carried. [</w:t>
      </w:r>
      <w:r w:rsidR="00FC7EB1" w:rsidRPr="008A0E6A">
        <w:rPr>
          <w:sz w:val="28"/>
          <w:szCs w:val="28"/>
        </w:rPr>
        <w:t>33 members x $75=$2,475 - $1,000= $1,475]</w:t>
      </w:r>
    </w:p>
    <w:p w14:paraId="3FFB0CCB" w14:textId="77777777" w:rsidR="00CA19A1" w:rsidRPr="008A0E6A" w:rsidRDefault="00283048" w:rsidP="00CA19A1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New Business</w:t>
      </w:r>
      <w:r w:rsidR="00FC7EB1" w:rsidRPr="008A0E6A">
        <w:rPr>
          <w:sz w:val="28"/>
          <w:szCs w:val="28"/>
        </w:rPr>
        <w:t>: Friendship Month in November $19.46 Giving Campaign, Link Samantha agreed to be Ambassador for the campaign. New Link Tanya is HBCU Ambassador</w:t>
      </w:r>
      <w:r w:rsidR="00FC7EB1" w:rsidRPr="008A0E6A">
        <w:rPr>
          <w:b/>
          <w:bCs/>
          <w:sz w:val="28"/>
          <w:szCs w:val="28"/>
        </w:rPr>
        <w:t>.</w:t>
      </w:r>
    </w:p>
    <w:p w14:paraId="373FAD48" w14:textId="1D269513" w:rsidR="00AC67CA" w:rsidRPr="008A0E6A" w:rsidRDefault="00AC67CA" w:rsidP="00CA19A1">
      <w:pPr>
        <w:spacing w:line="360" w:lineRule="auto"/>
        <w:rPr>
          <w:sz w:val="28"/>
          <w:szCs w:val="28"/>
        </w:rPr>
      </w:pPr>
      <w:r w:rsidRPr="00B55084">
        <w:rPr>
          <w:rStyle w:val="Strong"/>
          <w:sz w:val="28"/>
          <w:szCs w:val="28"/>
        </w:rPr>
        <w:t>Fundraising/Fund Development</w:t>
      </w:r>
      <w:r w:rsidRPr="008A0E6A">
        <w:rPr>
          <w:sz w:val="28"/>
          <w:szCs w:val="28"/>
        </w:rPr>
        <w:t xml:space="preserve"> Committee spoke of the following as events: </w:t>
      </w:r>
    </w:p>
    <w:p w14:paraId="7D80BC86" w14:textId="77777777" w:rsidR="008A0E6A" w:rsidRPr="008A0E6A" w:rsidRDefault="00AC67CA" w:rsidP="008A0E6A">
      <w:pPr>
        <w:spacing w:line="360" w:lineRule="auto"/>
        <w:rPr>
          <w:sz w:val="28"/>
          <w:szCs w:val="28"/>
        </w:rPr>
      </w:pPr>
      <w:r w:rsidRPr="008A0E6A">
        <w:rPr>
          <w:sz w:val="28"/>
          <w:szCs w:val="28"/>
        </w:rPr>
        <w:t>Committee members are Link Lisa Shyne, Link Tracy Flood and Link Stephanie Croom Williams</w:t>
      </w:r>
    </w:p>
    <w:p w14:paraId="0E6FF73E" w14:textId="77777777" w:rsidR="008A0E6A" w:rsidRPr="008A0E6A" w:rsidRDefault="00FC7EB1" w:rsidP="008A0E6A">
      <w:pPr>
        <w:spacing w:line="360" w:lineRule="auto"/>
        <w:rPr>
          <w:sz w:val="28"/>
          <w:szCs w:val="28"/>
        </w:rPr>
      </w:pPr>
      <w:r w:rsidRPr="008A0E6A">
        <w:rPr>
          <w:sz w:val="28"/>
          <w:szCs w:val="28"/>
        </w:rPr>
        <w:t>Signature Fundraising Event is Spring Fling</w:t>
      </w:r>
      <w:r w:rsidR="00AC67CA" w:rsidRPr="008A0E6A">
        <w:rPr>
          <w:sz w:val="28"/>
          <w:szCs w:val="28"/>
        </w:rPr>
        <w:t xml:space="preserve">. </w:t>
      </w:r>
    </w:p>
    <w:p w14:paraId="6CA65071" w14:textId="77777777" w:rsidR="008A0E6A" w:rsidRPr="008A0E6A" w:rsidRDefault="00AC67CA" w:rsidP="008A0E6A">
      <w:pPr>
        <w:spacing w:line="360" w:lineRule="auto"/>
        <w:rPr>
          <w:sz w:val="28"/>
          <w:szCs w:val="28"/>
        </w:rPr>
      </w:pPr>
      <w:r w:rsidRPr="008A0E6A">
        <w:rPr>
          <w:sz w:val="28"/>
          <w:szCs w:val="28"/>
        </w:rPr>
        <w:t xml:space="preserve">A Restaurant Event- typically brings in 15% of the proceeds. </w:t>
      </w:r>
    </w:p>
    <w:p w14:paraId="2D11DD74" w14:textId="4368F12B" w:rsidR="00FC7EB1" w:rsidRPr="008A0E6A" w:rsidRDefault="00FC7EB1" w:rsidP="008A0E6A">
      <w:pPr>
        <w:pStyle w:val="Heading1"/>
        <w:spacing w:before="0" w:after="120"/>
        <w:ind w:left="0" w:right="43"/>
        <w:rPr>
          <w:sz w:val="28"/>
          <w:szCs w:val="28"/>
        </w:rPr>
      </w:pPr>
    </w:p>
    <w:p w14:paraId="07519232" w14:textId="77777777" w:rsidR="008A0E6A" w:rsidRPr="00B55084" w:rsidRDefault="00283048" w:rsidP="008A0E6A">
      <w:pPr>
        <w:spacing w:line="360" w:lineRule="auto"/>
        <w:rPr>
          <w:rStyle w:val="Strong"/>
          <w:b w:val="0"/>
          <w:sz w:val="28"/>
          <w:szCs w:val="28"/>
        </w:rPr>
      </w:pPr>
      <w:r w:rsidRPr="00B55084">
        <w:rPr>
          <w:rStyle w:val="Strong"/>
          <w:sz w:val="28"/>
          <w:szCs w:val="28"/>
        </w:rPr>
        <w:t>Announcements</w:t>
      </w:r>
    </w:p>
    <w:p w14:paraId="705E6944" w14:textId="7D435261" w:rsidR="008A0E6A" w:rsidRPr="00B55084" w:rsidRDefault="00F15D76" w:rsidP="00B55084">
      <w:pPr>
        <w:pStyle w:val="ListParagraph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B55084">
        <w:rPr>
          <w:sz w:val="28"/>
          <w:szCs w:val="28"/>
        </w:rPr>
        <w:t xml:space="preserve">Santa’s Castle </w:t>
      </w:r>
      <w:r w:rsidR="00B55084" w:rsidRPr="00B55084">
        <w:rPr>
          <w:sz w:val="28"/>
          <w:szCs w:val="28"/>
        </w:rPr>
        <w:t>Training scheduled</w:t>
      </w:r>
      <w:r w:rsidRPr="00B55084">
        <w:rPr>
          <w:sz w:val="28"/>
          <w:szCs w:val="28"/>
        </w:rPr>
        <w:t xml:space="preserve"> from 1st thru the 10</w:t>
      </w:r>
      <w:r w:rsidRPr="00B55084">
        <w:rPr>
          <w:sz w:val="28"/>
          <w:szCs w:val="28"/>
          <w:vertAlign w:val="superscript"/>
        </w:rPr>
        <w:t>th</w:t>
      </w:r>
      <w:r w:rsidRPr="00B55084">
        <w:rPr>
          <w:sz w:val="28"/>
          <w:szCs w:val="28"/>
        </w:rPr>
        <w:t xml:space="preserve">  Nov.</w:t>
      </w:r>
    </w:p>
    <w:p w14:paraId="12635D92" w14:textId="77777777" w:rsidR="008A0E6A" w:rsidRPr="00B55084" w:rsidRDefault="00F15D76" w:rsidP="00B55084">
      <w:pPr>
        <w:pStyle w:val="ListParagraph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B55084">
        <w:rPr>
          <w:sz w:val="28"/>
          <w:szCs w:val="28"/>
        </w:rPr>
        <w:t>Santa’s Castle event</w:t>
      </w:r>
    </w:p>
    <w:p w14:paraId="2907CADA" w14:textId="09F18445" w:rsidR="008A0E6A" w:rsidRPr="00B55084" w:rsidRDefault="00F15D76" w:rsidP="00B55084">
      <w:pPr>
        <w:pStyle w:val="ListParagraph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B55084">
        <w:rPr>
          <w:sz w:val="28"/>
          <w:szCs w:val="28"/>
        </w:rPr>
        <w:t>Thursday</w:t>
      </w:r>
      <w:r w:rsidR="00B55084" w:rsidRPr="00B55084">
        <w:rPr>
          <w:sz w:val="28"/>
          <w:szCs w:val="28"/>
        </w:rPr>
        <w:t>,</w:t>
      </w:r>
      <w:r w:rsidRPr="00B55084">
        <w:rPr>
          <w:sz w:val="28"/>
          <w:szCs w:val="28"/>
        </w:rPr>
        <w:t xml:space="preserve"> 30 </w:t>
      </w:r>
      <w:r w:rsidR="00B55084" w:rsidRPr="00B55084">
        <w:rPr>
          <w:sz w:val="28"/>
          <w:szCs w:val="28"/>
        </w:rPr>
        <w:t>Nov at 10</w:t>
      </w:r>
      <w:r w:rsidRPr="00B55084">
        <w:rPr>
          <w:sz w:val="28"/>
          <w:szCs w:val="28"/>
        </w:rPr>
        <w:t>am to Noon or</w:t>
      </w:r>
    </w:p>
    <w:p w14:paraId="36FDA8C9" w14:textId="1C05280E" w:rsidR="00F15D76" w:rsidRPr="00B55084" w:rsidRDefault="00F15D76" w:rsidP="00B55084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B55084">
        <w:rPr>
          <w:sz w:val="28"/>
          <w:szCs w:val="28"/>
        </w:rPr>
        <w:t>Monday 4</w:t>
      </w:r>
      <w:r w:rsidRPr="00B55084">
        <w:rPr>
          <w:sz w:val="28"/>
          <w:szCs w:val="28"/>
          <w:vertAlign w:val="superscript"/>
        </w:rPr>
        <w:t xml:space="preserve"> </w:t>
      </w:r>
      <w:r w:rsidRPr="00B55084">
        <w:rPr>
          <w:sz w:val="28"/>
          <w:szCs w:val="28"/>
        </w:rPr>
        <w:t xml:space="preserve">Dec </w:t>
      </w:r>
      <w:r w:rsidR="00B55084" w:rsidRPr="00B55084">
        <w:rPr>
          <w:sz w:val="28"/>
          <w:szCs w:val="28"/>
        </w:rPr>
        <w:t xml:space="preserve">at </w:t>
      </w:r>
      <w:r w:rsidRPr="00B55084">
        <w:rPr>
          <w:sz w:val="28"/>
          <w:szCs w:val="28"/>
        </w:rPr>
        <w:t xml:space="preserve">10am to </w:t>
      </w:r>
      <w:r w:rsidR="00B55084" w:rsidRPr="00B55084">
        <w:rPr>
          <w:sz w:val="28"/>
          <w:szCs w:val="28"/>
        </w:rPr>
        <w:t>Noon</w:t>
      </w:r>
    </w:p>
    <w:p w14:paraId="3CF45AD9" w14:textId="135B2EA8" w:rsidR="008A0E6A" w:rsidRPr="00B55084" w:rsidRDefault="00B55084" w:rsidP="00B55084">
      <w:pPr>
        <w:pStyle w:val="ListParagraph"/>
        <w:numPr>
          <w:ilvl w:val="1"/>
          <w:numId w:val="4"/>
        </w:numPr>
        <w:spacing w:line="360" w:lineRule="auto"/>
        <w:rPr>
          <w:b/>
          <w:sz w:val="28"/>
          <w:szCs w:val="28"/>
        </w:rPr>
      </w:pPr>
      <w:r w:rsidRPr="00B55084">
        <w:rPr>
          <w:sz w:val="28"/>
          <w:szCs w:val="28"/>
        </w:rPr>
        <w:t>Applebee’s</w:t>
      </w:r>
      <w:r w:rsidR="00CA19A1" w:rsidRPr="00B55084">
        <w:rPr>
          <w:sz w:val="28"/>
          <w:szCs w:val="28"/>
        </w:rPr>
        <w:t xml:space="preserve"> Restaurant Fundraiser for the </w:t>
      </w:r>
      <w:proofErr w:type="spellStart"/>
      <w:r w:rsidR="00CA19A1" w:rsidRPr="00B55084">
        <w:rPr>
          <w:sz w:val="28"/>
          <w:szCs w:val="28"/>
        </w:rPr>
        <w:t>Lion’sClub</w:t>
      </w:r>
      <w:proofErr w:type="spellEnd"/>
      <w:r w:rsidR="00CA19A1" w:rsidRPr="00B55084">
        <w:rPr>
          <w:sz w:val="28"/>
          <w:szCs w:val="28"/>
        </w:rPr>
        <w:t xml:space="preserve"> is from 830a to 10a on 4 Nov. Tickets $12</w:t>
      </w:r>
    </w:p>
    <w:p w14:paraId="370C09F1" w14:textId="77777777" w:rsidR="008A0E6A" w:rsidRPr="00B55084" w:rsidRDefault="00CA19A1" w:rsidP="00B55084">
      <w:pPr>
        <w:pStyle w:val="ListParagraph"/>
        <w:numPr>
          <w:ilvl w:val="1"/>
          <w:numId w:val="4"/>
        </w:numPr>
        <w:spacing w:line="360" w:lineRule="auto"/>
        <w:rPr>
          <w:b/>
          <w:sz w:val="28"/>
          <w:szCs w:val="28"/>
        </w:rPr>
      </w:pPr>
      <w:r w:rsidRPr="00B55084">
        <w:rPr>
          <w:sz w:val="28"/>
          <w:szCs w:val="28"/>
        </w:rPr>
        <w:t>December Social. Get prospective candidates to attend.</w:t>
      </w:r>
    </w:p>
    <w:p w14:paraId="020EE48A" w14:textId="77777777" w:rsidR="00B55084" w:rsidRDefault="00B55084" w:rsidP="008A0E6A">
      <w:pPr>
        <w:spacing w:line="360" w:lineRule="auto"/>
        <w:rPr>
          <w:rStyle w:val="Strong"/>
          <w:sz w:val="28"/>
          <w:szCs w:val="28"/>
        </w:rPr>
      </w:pPr>
    </w:p>
    <w:p w14:paraId="52A2E012" w14:textId="09B1B8E5" w:rsidR="008A0E6A" w:rsidRPr="008A0E6A" w:rsidRDefault="00CA19A1" w:rsidP="008A0E6A">
      <w:pPr>
        <w:spacing w:line="360" w:lineRule="auto"/>
        <w:rPr>
          <w:b/>
          <w:sz w:val="28"/>
          <w:szCs w:val="28"/>
        </w:rPr>
      </w:pPr>
      <w:r w:rsidRPr="00B55084">
        <w:rPr>
          <w:rStyle w:val="Strong"/>
          <w:sz w:val="28"/>
          <w:szCs w:val="28"/>
        </w:rPr>
        <w:t>Meeting Adjourned</w:t>
      </w:r>
      <w:r w:rsidRPr="008A0E6A">
        <w:rPr>
          <w:sz w:val="28"/>
          <w:szCs w:val="28"/>
        </w:rPr>
        <w:t xml:space="preserve"> : 12:42pm</w:t>
      </w:r>
    </w:p>
    <w:p w14:paraId="2AFC655C" w14:textId="77777777" w:rsidR="008A0E6A" w:rsidRPr="00B55084" w:rsidRDefault="00C24BC0" w:rsidP="008A0E6A">
      <w:pPr>
        <w:spacing w:line="360" w:lineRule="auto"/>
        <w:rPr>
          <w:b/>
          <w:bCs/>
          <w:i/>
          <w:iCs/>
          <w:sz w:val="28"/>
          <w:szCs w:val="28"/>
        </w:rPr>
      </w:pPr>
      <w:r w:rsidRPr="00B55084">
        <w:rPr>
          <w:b/>
          <w:bCs/>
          <w:i/>
          <w:iCs/>
          <w:sz w:val="28"/>
          <w:szCs w:val="28"/>
        </w:rPr>
        <w:t>Gina Youngblood Hatcher</w:t>
      </w:r>
    </w:p>
    <w:p w14:paraId="1028F6B3" w14:textId="77777777" w:rsidR="008A0E6A" w:rsidRPr="00B55084" w:rsidRDefault="00C24BC0" w:rsidP="008A0E6A">
      <w:pPr>
        <w:spacing w:line="360" w:lineRule="auto"/>
        <w:rPr>
          <w:b/>
          <w:i/>
          <w:iCs/>
          <w:sz w:val="28"/>
          <w:szCs w:val="28"/>
        </w:rPr>
      </w:pPr>
      <w:r w:rsidRPr="00B55084">
        <w:rPr>
          <w:b/>
          <w:bCs/>
          <w:i/>
          <w:iCs/>
          <w:sz w:val="28"/>
          <w:szCs w:val="28"/>
        </w:rPr>
        <w:t>Recording Secretary</w:t>
      </w:r>
      <w:r w:rsidRPr="00B55084">
        <w:rPr>
          <w:i/>
          <w:iCs/>
          <w:sz w:val="28"/>
          <w:szCs w:val="28"/>
        </w:rPr>
        <w:t xml:space="preserve"> </w:t>
      </w:r>
      <w:r w:rsidRPr="00B55084">
        <w:rPr>
          <w:i/>
          <w:iCs/>
          <w:sz w:val="28"/>
          <w:szCs w:val="28"/>
        </w:rPr>
        <w:tab/>
      </w:r>
    </w:p>
    <w:p w14:paraId="0FE01B7E" w14:textId="06268168" w:rsidR="001A229B" w:rsidRPr="008A0E6A" w:rsidRDefault="00C24BC0" w:rsidP="008A0E6A">
      <w:pPr>
        <w:pStyle w:val="BodyText"/>
        <w:spacing w:before="240" w:after="2040" w:line="720" w:lineRule="atLeast"/>
        <w:rPr>
          <w:sz w:val="28"/>
          <w:szCs w:val="28"/>
          <w:u w:val="none"/>
        </w:rPr>
      </w:pPr>
      <w:r w:rsidRPr="008A0E6A">
        <w:rPr>
          <w:sz w:val="28"/>
          <w:szCs w:val="28"/>
          <w:u w:val="none"/>
        </w:rPr>
        <w:tab/>
      </w:r>
      <w:r w:rsidR="00B50806" w:rsidRPr="008A0E6A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0" distR="0" simplePos="0" relativeHeight="251655168" behindDoc="0" locked="0" layoutInCell="1" allowOverlap="1" wp14:anchorId="462AE03E" wp14:editId="7BCC7001">
                <wp:simplePos x="0" y="0"/>
                <wp:positionH relativeFrom="page">
                  <wp:posOffset>729615</wp:posOffset>
                </wp:positionH>
                <wp:positionV relativeFrom="paragraph">
                  <wp:posOffset>200659</wp:posOffset>
                </wp:positionV>
                <wp:extent cx="2438400" cy="0"/>
                <wp:effectExtent l="0" t="0" r="0" b="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2898A" id="Straight Connector 1" o:spid="_x0000_s1026" style="position:absolute;z-index:25165516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7.45pt,15.8pt" to="249.4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  <w:r w:rsidR="00B363FD" w:rsidRPr="008A0E6A">
        <w:rPr>
          <w:sz w:val="28"/>
          <w:szCs w:val="28"/>
          <w:u w:val="none"/>
        </w:rPr>
        <w:t xml:space="preserve"> </w:t>
      </w:r>
      <w:r w:rsidRPr="008A0E6A">
        <w:rPr>
          <w:sz w:val="28"/>
          <w:szCs w:val="28"/>
          <w:u w:val="none"/>
        </w:rPr>
        <w:t>Date of</w:t>
      </w:r>
      <w:r w:rsidRPr="008A0E6A">
        <w:rPr>
          <w:spacing w:val="-1"/>
          <w:sz w:val="28"/>
          <w:szCs w:val="28"/>
          <w:u w:val="none"/>
        </w:rPr>
        <w:t xml:space="preserve"> </w:t>
      </w:r>
      <w:r w:rsidRPr="008A0E6A">
        <w:rPr>
          <w:sz w:val="28"/>
          <w:szCs w:val="28"/>
          <w:u w:val="none"/>
        </w:rPr>
        <w:t>approval</w:t>
      </w:r>
    </w:p>
    <w:p w14:paraId="238B630D" w14:textId="77777777" w:rsidR="00FF6693" w:rsidRPr="008A0E6A" w:rsidRDefault="00FF6693" w:rsidP="008E2CA6">
      <w:pPr>
        <w:pStyle w:val="BodyText"/>
        <w:spacing w:before="240" w:after="1080" w:line="720" w:lineRule="atLeast"/>
        <w:ind w:left="119" w:right="100"/>
        <w:rPr>
          <w:u w:val="none"/>
        </w:rPr>
      </w:pPr>
    </w:p>
    <w:sectPr w:rsidR="00FF6693" w:rsidRPr="008A0E6A" w:rsidSect="003964D4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0" w:h="15840"/>
      <w:pgMar w:top="360" w:right="1080" w:bottom="990" w:left="1080" w:header="720" w:footer="28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D31B" w14:textId="77777777" w:rsidR="00650B0B" w:rsidRDefault="00650B0B" w:rsidP="00FF6693">
      <w:r>
        <w:separator/>
      </w:r>
    </w:p>
  </w:endnote>
  <w:endnote w:type="continuationSeparator" w:id="0">
    <w:p w14:paraId="72B26268" w14:textId="77777777" w:rsidR="00650B0B" w:rsidRDefault="00650B0B" w:rsidP="00FF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3BD9" w14:textId="4E462595" w:rsidR="00EB593F" w:rsidRDefault="00FF6693" w:rsidP="00805AE4">
    <w:pPr>
      <w:pStyle w:val="Footer"/>
      <w:tabs>
        <w:tab w:val="right" w:pos="9000"/>
      </w:tabs>
      <w:jc w:val="right"/>
      <w:rPr>
        <w:bCs/>
        <w:i/>
        <w:iCs/>
        <w:sz w:val="18"/>
        <w:szCs w:val="20"/>
      </w:rPr>
    </w:pPr>
    <w:r>
      <w:rPr>
        <w:color w:val="4F81BD" w:themeColor="accen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CECAF" w14:textId="77777777" w:rsidR="00650B0B" w:rsidRDefault="00650B0B" w:rsidP="00FF6693">
      <w:r>
        <w:separator/>
      </w:r>
    </w:p>
  </w:footnote>
  <w:footnote w:type="continuationSeparator" w:id="0">
    <w:p w14:paraId="6833ED80" w14:textId="77777777" w:rsidR="00650B0B" w:rsidRDefault="00650B0B" w:rsidP="00FF6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C13F" w14:textId="73B236F4" w:rsidR="00EB593F" w:rsidRDefault="00EB59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2AAB" w14:textId="16F318E4" w:rsidR="00EB593F" w:rsidRPr="00EB593F" w:rsidRDefault="00EB593F" w:rsidP="00EB593F">
    <w:pPr>
      <w:pStyle w:val="Footer"/>
      <w:tabs>
        <w:tab w:val="left" w:pos="5700"/>
        <w:tab w:val="right" w:pos="10080"/>
      </w:tabs>
      <w:jc w:val="right"/>
      <w:rPr>
        <w:i/>
        <w:sz w:val="18"/>
      </w:rPr>
    </w:pPr>
    <w:r w:rsidRPr="00EB593F">
      <w:rPr>
        <w:i/>
        <w:sz w:val="18"/>
      </w:rPr>
      <w:t xml:space="preserve">Page </w:t>
    </w:r>
    <w:r w:rsidRPr="00EB593F">
      <w:rPr>
        <w:bCs/>
        <w:i/>
        <w:sz w:val="18"/>
      </w:rPr>
      <w:fldChar w:fldCharType="begin"/>
    </w:r>
    <w:r w:rsidRPr="00EB593F">
      <w:rPr>
        <w:bCs/>
        <w:i/>
        <w:sz w:val="18"/>
      </w:rPr>
      <w:instrText xml:space="preserve"> PAGE  \* Arabic  \* MERGEFORMAT </w:instrText>
    </w:r>
    <w:r w:rsidRPr="00EB593F">
      <w:rPr>
        <w:bCs/>
        <w:i/>
        <w:sz w:val="18"/>
      </w:rPr>
      <w:fldChar w:fldCharType="separate"/>
    </w:r>
    <w:r>
      <w:rPr>
        <w:bCs/>
        <w:i/>
        <w:sz w:val="18"/>
      </w:rPr>
      <w:t>1</w:t>
    </w:r>
    <w:r w:rsidRPr="00EB593F">
      <w:rPr>
        <w:bCs/>
        <w:i/>
        <w:sz w:val="18"/>
      </w:rPr>
      <w:fldChar w:fldCharType="end"/>
    </w:r>
    <w:r w:rsidRPr="00EB593F">
      <w:rPr>
        <w:i/>
        <w:sz w:val="18"/>
      </w:rPr>
      <w:t xml:space="preserve"> of </w:t>
    </w:r>
    <w:r w:rsidRPr="00EB593F">
      <w:rPr>
        <w:bCs/>
        <w:i/>
        <w:sz w:val="18"/>
      </w:rPr>
      <w:fldChar w:fldCharType="begin"/>
    </w:r>
    <w:r w:rsidRPr="00EB593F">
      <w:rPr>
        <w:bCs/>
        <w:i/>
        <w:sz w:val="18"/>
      </w:rPr>
      <w:instrText xml:space="preserve"> NUMPAGES  \* Arabic  \* MERGEFORMAT </w:instrText>
    </w:r>
    <w:r w:rsidRPr="00EB593F">
      <w:rPr>
        <w:bCs/>
        <w:i/>
        <w:sz w:val="18"/>
      </w:rPr>
      <w:fldChar w:fldCharType="separate"/>
    </w:r>
    <w:r>
      <w:rPr>
        <w:bCs/>
        <w:i/>
        <w:sz w:val="18"/>
      </w:rPr>
      <w:t>3</w:t>
    </w:r>
    <w:r w:rsidRPr="00EB593F">
      <w:rPr>
        <w:bCs/>
        <w:i/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8681" w14:textId="62DDD7F1" w:rsidR="00EB593F" w:rsidRDefault="00C507E3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C60AA2A" wp14:editId="6B428874">
          <wp:simplePos x="0" y="0"/>
          <wp:positionH relativeFrom="column">
            <wp:posOffset>0</wp:posOffset>
          </wp:positionH>
          <wp:positionV relativeFrom="paragraph">
            <wp:posOffset>277091</wp:posOffset>
          </wp:positionV>
          <wp:extent cx="1493520" cy="762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535D0"/>
    <w:multiLevelType w:val="hybridMultilevel"/>
    <w:tmpl w:val="35F6AF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261E41"/>
    <w:multiLevelType w:val="hybridMultilevel"/>
    <w:tmpl w:val="F7483C7E"/>
    <w:lvl w:ilvl="0" w:tplc="62061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B7314"/>
    <w:multiLevelType w:val="hybridMultilevel"/>
    <w:tmpl w:val="45484EF2"/>
    <w:lvl w:ilvl="0" w:tplc="EF24B75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1855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76A1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25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3E16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7E7B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3CF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FC1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9016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9F696A"/>
    <w:multiLevelType w:val="hybridMultilevel"/>
    <w:tmpl w:val="8D0EB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898937">
    <w:abstractNumId w:val="1"/>
  </w:num>
  <w:num w:numId="2" w16cid:durableId="283391054">
    <w:abstractNumId w:val="0"/>
  </w:num>
  <w:num w:numId="3" w16cid:durableId="267273256">
    <w:abstractNumId w:val="2"/>
  </w:num>
  <w:num w:numId="4" w16cid:durableId="363332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S0MDM2Mjc2Nzc1MTVV0lEKTi0uzszPAykwqwUAx8pxfSwAAAA="/>
  </w:docVars>
  <w:rsids>
    <w:rsidRoot w:val="00E61E49"/>
    <w:rsid w:val="000005D1"/>
    <w:rsid w:val="00012993"/>
    <w:rsid w:val="00024028"/>
    <w:rsid w:val="00040DF1"/>
    <w:rsid w:val="000551D1"/>
    <w:rsid w:val="00055DE5"/>
    <w:rsid w:val="00064CDE"/>
    <w:rsid w:val="00080538"/>
    <w:rsid w:val="00094E2F"/>
    <w:rsid w:val="00095CDA"/>
    <w:rsid w:val="00097AF1"/>
    <w:rsid w:val="000C0FD6"/>
    <w:rsid w:val="000D7111"/>
    <w:rsid w:val="000E5743"/>
    <w:rsid w:val="000F5CC5"/>
    <w:rsid w:val="001002D5"/>
    <w:rsid w:val="0013114A"/>
    <w:rsid w:val="00165F22"/>
    <w:rsid w:val="00171DA3"/>
    <w:rsid w:val="00171DAA"/>
    <w:rsid w:val="00172A2E"/>
    <w:rsid w:val="0018384B"/>
    <w:rsid w:val="00185E14"/>
    <w:rsid w:val="001863CB"/>
    <w:rsid w:val="00191926"/>
    <w:rsid w:val="001926EC"/>
    <w:rsid w:val="001A2298"/>
    <w:rsid w:val="001A229B"/>
    <w:rsid w:val="001D178B"/>
    <w:rsid w:val="00210944"/>
    <w:rsid w:val="00225F25"/>
    <w:rsid w:val="00230972"/>
    <w:rsid w:val="00246EE2"/>
    <w:rsid w:val="00250190"/>
    <w:rsid w:val="00266546"/>
    <w:rsid w:val="00275539"/>
    <w:rsid w:val="00283048"/>
    <w:rsid w:val="0028554D"/>
    <w:rsid w:val="002A4BCE"/>
    <w:rsid w:val="002A7C74"/>
    <w:rsid w:val="002C2286"/>
    <w:rsid w:val="002C5E38"/>
    <w:rsid w:val="002E528C"/>
    <w:rsid w:val="0030227D"/>
    <w:rsid w:val="00303433"/>
    <w:rsid w:val="003053E7"/>
    <w:rsid w:val="003142FF"/>
    <w:rsid w:val="00323C95"/>
    <w:rsid w:val="0033420A"/>
    <w:rsid w:val="00335A27"/>
    <w:rsid w:val="00335EA5"/>
    <w:rsid w:val="00343160"/>
    <w:rsid w:val="00363513"/>
    <w:rsid w:val="0036686E"/>
    <w:rsid w:val="00394FDE"/>
    <w:rsid w:val="003964D4"/>
    <w:rsid w:val="003A0550"/>
    <w:rsid w:val="003A730E"/>
    <w:rsid w:val="003B2D3E"/>
    <w:rsid w:val="003D25E8"/>
    <w:rsid w:val="003D4E57"/>
    <w:rsid w:val="003D5952"/>
    <w:rsid w:val="003E02D0"/>
    <w:rsid w:val="003E1C1F"/>
    <w:rsid w:val="003E6CF0"/>
    <w:rsid w:val="00403247"/>
    <w:rsid w:val="00412710"/>
    <w:rsid w:val="00432E4A"/>
    <w:rsid w:val="004550B8"/>
    <w:rsid w:val="00457DB3"/>
    <w:rsid w:val="004625F4"/>
    <w:rsid w:val="00473E23"/>
    <w:rsid w:val="00477DC4"/>
    <w:rsid w:val="004845DA"/>
    <w:rsid w:val="004962BC"/>
    <w:rsid w:val="004A16BA"/>
    <w:rsid w:val="004A2EA7"/>
    <w:rsid w:val="004B6A0B"/>
    <w:rsid w:val="004C73C7"/>
    <w:rsid w:val="004D3988"/>
    <w:rsid w:val="004E4D72"/>
    <w:rsid w:val="004E788B"/>
    <w:rsid w:val="005050A3"/>
    <w:rsid w:val="00506A7E"/>
    <w:rsid w:val="00530525"/>
    <w:rsid w:val="00531D6C"/>
    <w:rsid w:val="00573884"/>
    <w:rsid w:val="00573CE9"/>
    <w:rsid w:val="00581F6E"/>
    <w:rsid w:val="0059266F"/>
    <w:rsid w:val="005B5616"/>
    <w:rsid w:val="005C7E24"/>
    <w:rsid w:val="005D571E"/>
    <w:rsid w:val="005D6A07"/>
    <w:rsid w:val="00615843"/>
    <w:rsid w:val="006308ED"/>
    <w:rsid w:val="0063274F"/>
    <w:rsid w:val="006423AC"/>
    <w:rsid w:val="0064410C"/>
    <w:rsid w:val="0064507C"/>
    <w:rsid w:val="006470BA"/>
    <w:rsid w:val="00650B0B"/>
    <w:rsid w:val="00651AC8"/>
    <w:rsid w:val="0065280E"/>
    <w:rsid w:val="006532B7"/>
    <w:rsid w:val="00666AB3"/>
    <w:rsid w:val="006704C4"/>
    <w:rsid w:val="0069546D"/>
    <w:rsid w:val="006A0253"/>
    <w:rsid w:val="006A3BAB"/>
    <w:rsid w:val="006C205F"/>
    <w:rsid w:val="006E73BB"/>
    <w:rsid w:val="00711C49"/>
    <w:rsid w:val="007303EE"/>
    <w:rsid w:val="00741560"/>
    <w:rsid w:val="007464EC"/>
    <w:rsid w:val="00752571"/>
    <w:rsid w:val="00762B81"/>
    <w:rsid w:val="007708D3"/>
    <w:rsid w:val="00771E82"/>
    <w:rsid w:val="00774C6A"/>
    <w:rsid w:val="00775CB5"/>
    <w:rsid w:val="00781993"/>
    <w:rsid w:val="00786330"/>
    <w:rsid w:val="00797D82"/>
    <w:rsid w:val="007A1C6F"/>
    <w:rsid w:val="007A457D"/>
    <w:rsid w:val="007A5040"/>
    <w:rsid w:val="007A781E"/>
    <w:rsid w:val="007D47FD"/>
    <w:rsid w:val="007D598D"/>
    <w:rsid w:val="007F60DA"/>
    <w:rsid w:val="00805AE4"/>
    <w:rsid w:val="00814967"/>
    <w:rsid w:val="00836FC0"/>
    <w:rsid w:val="0083763B"/>
    <w:rsid w:val="00840FC2"/>
    <w:rsid w:val="0084480F"/>
    <w:rsid w:val="008510D8"/>
    <w:rsid w:val="00853B61"/>
    <w:rsid w:val="008746C2"/>
    <w:rsid w:val="008904A8"/>
    <w:rsid w:val="008A0E6A"/>
    <w:rsid w:val="008A41C1"/>
    <w:rsid w:val="008A7003"/>
    <w:rsid w:val="008D2DC3"/>
    <w:rsid w:val="008E2CA6"/>
    <w:rsid w:val="008E67B3"/>
    <w:rsid w:val="008F004C"/>
    <w:rsid w:val="008F4BCA"/>
    <w:rsid w:val="008F6479"/>
    <w:rsid w:val="00903260"/>
    <w:rsid w:val="00910CC8"/>
    <w:rsid w:val="00936BA2"/>
    <w:rsid w:val="0096759F"/>
    <w:rsid w:val="009813C5"/>
    <w:rsid w:val="00981555"/>
    <w:rsid w:val="009877FC"/>
    <w:rsid w:val="00993B18"/>
    <w:rsid w:val="009B378B"/>
    <w:rsid w:val="009F1292"/>
    <w:rsid w:val="00A05D66"/>
    <w:rsid w:val="00A157C7"/>
    <w:rsid w:val="00A1791C"/>
    <w:rsid w:val="00A21EDA"/>
    <w:rsid w:val="00A23AE8"/>
    <w:rsid w:val="00A23B48"/>
    <w:rsid w:val="00A31064"/>
    <w:rsid w:val="00A36836"/>
    <w:rsid w:val="00A45696"/>
    <w:rsid w:val="00A60E5F"/>
    <w:rsid w:val="00A707DD"/>
    <w:rsid w:val="00A767CC"/>
    <w:rsid w:val="00A839F3"/>
    <w:rsid w:val="00A84827"/>
    <w:rsid w:val="00A93D59"/>
    <w:rsid w:val="00AC67CA"/>
    <w:rsid w:val="00AC6D78"/>
    <w:rsid w:val="00AD0913"/>
    <w:rsid w:val="00AF1DBF"/>
    <w:rsid w:val="00B02350"/>
    <w:rsid w:val="00B1142D"/>
    <w:rsid w:val="00B17E12"/>
    <w:rsid w:val="00B306C0"/>
    <w:rsid w:val="00B32BAC"/>
    <w:rsid w:val="00B363FD"/>
    <w:rsid w:val="00B43088"/>
    <w:rsid w:val="00B50806"/>
    <w:rsid w:val="00B5345B"/>
    <w:rsid w:val="00B55084"/>
    <w:rsid w:val="00B66B6E"/>
    <w:rsid w:val="00B728F9"/>
    <w:rsid w:val="00B9061E"/>
    <w:rsid w:val="00B93521"/>
    <w:rsid w:val="00B95275"/>
    <w:rsid w:val="00BA32BD"/>
    <w:rsid w:val="00BA52F6"/>
    <w:rsid w:val="00BA5454"/>
    <w:rsid w:val="00BB059C"/>
    <w:rsid w:val="00BC3A45"/>
    <w:rsid w:val="00BC4B2B"/>
    <w:rsid w:val="00BD2005"/>
    <w:rsid w:val="00C0302E"/>
    <w:rsid w:val="00C10BA0"/>
    <w:rsid w:val="00C13A56"/>
    <w:rsid w:val="00C22A75"/>
    <w:rsid w:val="00C24BC0"/>
    <w:rsid w:val="00C255E5"/>
    <w:rsid w:val="00C407C3"/>
    <w:rsid w:val="00C42FFB"/>
    <w:rsid w:val="00C455B6"/>
    <w:rsid w:val="00C46EB8"/>
    <w:rsid w:val="00C507E3"/>
    <w:rsid w:val="00C57E83"/>
    <w:rsid w:val="00C808AD"/>
    <w:rsid w:val="00C81AFF"/>
    <w:rsid w:val="00CA0D7C"/>
    <w:rsid w:val="00CA19A1"/>
    <w:rsid w:val="00CA3969"/>
    <w:rsid w:val="00CA4A47"/>
    <w:rsid w:val="00CA4B5E"/>
    <w:rsid w:val="00CD5B0A"/>
    <w:rsid w:val="00CE5666"/>
    <w:rsid w:val="00D14076"/>
    <w:rsid w:val="00D2740E"/>
    <w:rsid w:val="00D63307"/>
    <w:rsid w:val="00D747FD"/>
    <w:rsid w:val="00D85EB4"/>
    <w:rsid w:val="00DB1B2B"/>
    <w:rsid w:val="00DB6F73"/>
    <w:rsid w:val="00DC1A42"/>
    <w:rsid w:val="00DD45CF"/>
    <w:rsid w:val="00DD520F"/>
    <w:rsid w:val="00DE3990"/>
    <w:rsid w:val="00DE628D"/>
    <w:rsid w:val="00DE6F8F"/>
    <w:rsid w:val="00DF4C50"/>
    <w:rsid w:val="00DF68E6"/>
    <w:rsid w:val="00E00670"/>
    <w:rsid w:val="00E0726D"/>
    <w:rsid w:val="00E1019A"/>
    <w:rsid w:val="00E13011"/>
    <w:rsid w:val="00E23762"/>
    <w:rsid w:val="00E41104"/>
    <w:rsid w:val="00E53096"/>
    <w:rsid w:val="00E5313E"/>
    <w:rsid w:val="00E57F71"/>
    <w:rsid w:val="00E61E49"/>
    <w:rsid w:val="00E76DC5"/>
    <w:rsid w:val="00EA2D36"/>
    <w:rsid w:val="00EB09C2"/>
    <w:rsid w:val="00EB593F"/>
    <w:rsid w:val="00EB69C8"/>
    <w:rsid w:val="00EC1DB3"/>
    <w:rsid w:val="00ED01E0"/>
    <w:rsid w:val="00ED0351"/>
    <w:rsid w:val="00ED3642"/>
    <w:rsid w:val="00EE2365"/>
    <w:rsid w:val="00F06080"/>
    <w:rsid w:val="00F11C2E"/>
    <w:rsid w:val="00F11E01"/>
    <w:rsid w:val="00F15D76"/>
    <w:rsid w:val="00F166F3"/>
    <w:rsid w:val="00F230B9"/>
    <w:rsid w:val="00F33DEC"/>
    <w:rsid w:val="00F64EF5"/>
    <w:rsid w:val="00F6575D"/>
    <w:rsid w:val="00F76E31"/>
    <w:rsid w:val="00F770FE"/>
    <w:rsid w:val="00F82487"/>
    <w:rsid w:val="00F85213"/>
    <w:rsid w:val="00F87051"/>
    <w:rsid w:val="00F91898"/>
    <w:rsid w:val="00FB763F"/>
    <w:rsid w:val="00FC7EB1"/>
    <w:rsid w:val="00FD26D1"/>
    <w:rsid w:val="00FD7DF9"/>
    <w:rsid w:val="00FE3E7D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8C6E2"/>
  <w15:docId w15:val="{8D1B084F-770B-4546-A952-713D0765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73CE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73CE9"/>
    <w:pPr>
      <w:spacing w:before="1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73CE9"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573CE9"/>
  </w:style>
  <w:style w:type="paragraph" w:customStyle="1" w:styleId="TableParagraph">
    <w:name w:val="Table Paragraph"/>
    <w:basedOn w:val="Normal"/>
    <w:uiPriority w:val="1"/>
    <w:qFormat/>
    <w:rsid w:val="00573CE9"/>
  </w:style>
  <w:style w:type="paragraph" w:styleId="Header">
    <w:name w:val="header"/>
    <w:basedOn w:val="Normal"/>
    <w:link w:val="HeaderChar"/>
    <w:uiPriority w:val="99"/>
    <w:unhideWhenUsed/>
    <w:rsid w:val="00FF66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69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FF66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F6693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13011"/>
    <w:rPr>
      <w:b/>
      <w:bCs/>
      <w:color w:val="00B050"/>
      <w:sz w:val="24"/>
      <w:szCs w:val="24"/>
      <w:u w:val="single" w:color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FF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b/>
      <w:bCs/>
      <w:i/>
      <w:iCs/>
      <w:color w:val="00B05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FFB"/>
    <w:rPr>
      <w:rFonts w:ascii="Times New Roman" w:eastAsia="Times New Roman" w:hAnsi="Times New Roman" w:cs="Times New Roman"/>
      <w:b/>
      <w:bCs/>
      <w:i/>
      <w:iCs/>
      <w:color w:val="00B05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003"/>
    <w:pPr>
      <w:spacing w:before="200" w:after="160"/>
      <w:ind w:left="864" w:right="864"/>
      <w:jc w:val="center"/>
    </w:pPr>
    <w:rPr>
      <w:b/>
      <w:bCs/>
      <w:i/>
      <w:iCs/>
      <w:color w:val="00B050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8A7003"/>
    <w:rPr>
      <w:rFonts w:ascii="Times New Roman" w:eastAsia="Times New Roman" w:hAnsi="Times New Roman" w:cs="Times New Roman"/>
      <w:b/>
      <w:bCs/>
      <w:i/>
      <w:iCs/>
      <w:color w:val="00B050"/>
      <w:sz w:val="28"/>
      <w:szCs w:val="28"/>
    </w:rPr>
  </w:style>
  <w:style w:type="paragraph" w:styleId="Revision">
    <w:name w:val="Revision"/>
    <w:hidden/>
    <w:uiPriority w:val="99"/>
    <w:semiHidden/>
    <w:rsid w:val="006A0253"/>
    <w:pPr>
      <w:widowControl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66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5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5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54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7D615-CC95-41DB-9485-E445D8EBC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L. Kendrick</dc:creator>
  <cp:keywords/>
  <dc:description/>
  <cp:lastModifiedBy>Tacoma Links</cp:lastModifiedBy>
  <cp:revision>3</cp:revision>
  <cp:lastPrinted>2023-01-28T03:58:00Z</cp:lastPrinted>
  <dcterms:created xsi:type="dcterms:W3CDTF">2023-11-13T04:14:00Z</dcterms:created>
  <dcterms:modified xsi:type="dcterms:W3CDTF">2023-11-13T08:01:00Z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2006-11-29T00:00:00Z</vt:filetime>
  </property>
  <property fmtid="{D5CDD505-2E9C-101B-9397-08002B2CF9AE}" pid="3" name="Creator">
    <vt:lpwstr>Acrobat PDFMaker 6.0 for Word</vt:lpwstr>
  </property>
  <property fmtid="{D5CDD505-2E9C-101B-9397-08002B2CF9AE}" pid="4" name="LastSaved">
    <vt:filetime>2016-10-12T00:00:00Z</vt:filetime>
  </property>
</Properties>
</file>